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67AC7" w14:textId="77777777" w:rsidR="00AC5CCE" w:rsidRPr="00DA6CA5" w:rsidRDefault="00AC5CCE" w:rsidP="00EE271B">
      <w:pPr>
        <w:tabs>
          <w:tab w:val="left" w:pos="142"/>
        </w:tabs>
        <w:spacing w:after="0" w:line="20" w:lineRule="atLeast"/>
        <w:jc w:val="center"/>
        <w:rPr>
          <w:rFonts w:ascii="Times New Roman" w:hAnsi="Times New Roman" w:cs="Times New Roman"/>
          <w:b/>
          <w:color w:val="2F5496" w:themeColor="accent1" w:themeShade="BF"/>
          <w:sz w:val="36"/>
          <w:szCs w:val="36"/>
          <w:lang w:val="kk-KZ"/>
        </w:rPr>
      </w:pPr>
      <w:r w:rsidRPr="00DA6CA5">
        <w:rPr>
          <w:rFonts w:ascii="Times New Roman" w:hAnsi="Times New Roman" w:cs="Times New Roman"/>
          <w:b/>
          <w:color w:val="2F5496" w:themeColor="accent1" w:themeShade="BF"/>
          <w:sz w:val="36"/>
          <w:szCs w:val="36"/>
          <w:lang w:val="kk-KZ"/>
        </w:rPr>
        <w:t>ЖАРАТЫЛЫСТАНУ БАҒЫТЫНДАҒЫ ПӘНДЕР ӘДІСТЕМЕЛІК БІРЛЕСТІГІ</w:t>
      </w:r>
    </w:p>
    <w:p w14:paraId="45E11702" w14:textId="77777777" w:rsidR="00F025F9" w:rsidRDefault="00F025F9" w:rsidP="00030A5E">
      <w:pPr>
        <w:pStyle w:val="a3"/>
        <w:jc w:val="center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</w:p>
    <w:p w14:paraId="673C8516" w14:textId="77777777" w:rsidR="00AC5CCE" w:rsidRDefault="00F025F9" w:rsidP="00F025F9">
      <w:pPr>
        <w:pStyle w:val="a3"/>
        <w:jc w:val="both"/>
        <w:rPr>
          <w:rFonts w:asciiTheme="majorBidi" w:hAnsiTheme="majorBidi" w:cstheme="majorBidi"/>
          <w:sz w:val="28"/>
          <w:szCs w:val="28"/>
          <w:lang w:val="kk-KZ" w:eastAsia="ko-KR"/>
        </w:rPr>
      </w:pPr>
      <w:r w:rsidRPr="00AA195F">
        <w:rPr>
          <w:rFonts w:asciiTheme="majorBidi" w:hAnsiTheme="majorBidi" w:cstheme="majorBidi"/>
          <w:b/>
          <w:bCs/>
          <w:sz w:val="28"/>
          <w:szCs w:val="28"/>
          <w:lang w:val="kk-KZ"/>
        </w:rPr>
        <w:t>Жаратылыстану пәндерінің бірлестігі тақырыбы</w:t>
      </w:r>
      <w:r w:rsidR="00AC5CCE">
        <w:rPr>
          <w:rFonts w:asciiTheme="majorBidi" w:hAnsiTheme="majorBidi" w:cstheme="majorBidi"/>
          <w:b/>
          <w:bCs/>
          <w:sz w:val="28"/>
          <w:szCs w:val="28"/>
          <w:lang w:val="kk-KZ"/>
        </w:rPr>
        <w:t>:</w:t>
      </w:r>
      <w:r>
        <w:rPr>
          <w:rFonts w:asciiTheme="majorBidi" w:hAnsiTheme="majorBidi" w:cstheme="majorBidi"/>
          <w:sz w:val="28"/>
          <w:szCs w:val="28"/>
          <w:lang w:val="kk-KZ" w:eastAsia="ko-KR"/>
        </w:rPr>
        <w:t xml:space="preserve"> </w:t>
      </w:r>
    </w:p>
    <w:p w14:paraId="17CA8346" w14:textId="5DF98059" w:rsidR="00E43CC4" w:rsidRPr="00F025F9" w:rsidRDefault="00F025F9" w:rsidP="00AC5CCE">
      <w:pPr>
        <w:pStyle w:val="a3"/>
        <w:rPr>
          <w:rFonts w:asciiTheme="majorBidi" w:hAnsiTheme="majorBidi" w:cstheme="majorBidi"/>
          <w:bCs/>
          <w:sz w:val="28"/>
          <w:szCs w:val="28"/>
          <w:lang w:val="kk-KZ" w:eastAsia="ko-KR"/>
        </w:rPr>
        <w:sectPr w:rsidR="00E43CC4" w:rsidRPr="00F025F9" w:rsidSect="009B61B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A195F">
        <w:rPr>
          <w:rFonts w:asciiTheme="majorBidi" w:hAnsiTheme="majorBidi" w:cstheme="majorBidi"/>
          <w:sz w:val="28"/>
          <w:szCs w:val="28"/>
          <w:lang w:val="kk-KZ" w:eastAsia="ko-KR"/>
        </w:rPr>
        <w:t>«</w:t>
      </w:r>
      <w:r w:rsidRPr="00AA195F">
        <w:rPr>
          <w:rFonts w:asciiTheme="majorBidi" w:hAnsiTheme="majorBidi" w:cstheme="majorBidi"/>
          <w:bCs/>
          <w:sz w:val="28"/>
          <w:szCs w:val="28"/>
          <w:lang w:val="kk-KZ" w:eastAsia="ko-KR"/>
        </w:rPr>
        <w:t>Оқушылардың функционалдық сауаттылығын арттыру</w:t>
      </w:r>
      <w:r w:rsidR="00D766D9">
        <w:rPr>
          <w:rFonts w:asciiTheme="majorBidi" w:hAnsiTheme="majorBidi" w:cstheme="majorBidi"/>
          <w:bCs/>
          <w:sz w:val="28"/>
          <w:szCs w:val="28"/>
          <w:lang w:val="kk-KZ" w:eastAsia="ko-KR"/>
        </w:rPr>
        <w:t>»</w:t>
      </w:r>
    </w:p>
    <w:p w14:paraId="4F1AC595" w14:textId="77777777" w:rsidR="009B61BD" w:rsidRPr="00AA195F" w:rsidRDefault="009B61BD" w:rsidP="00AC5CCE">
      <w:pPr>
        <w:pStyle w:val="a3"/>
        <w:rPr>
          <w:rFonts w:asciiTheme="majorBidi" w:hAnsiTheme="majorBidi" w:cstheme="majorBidi"/>
          <w:sz w:val="28"/>
          <w:szCs w:val="28"/>
          <w:lang w:val="kk-KZ"/>
        </w:rPr>
        <w:sectPr w:rsidR="009B61BD" w:rsidRPr="00AA195F" w:rsidSect="009B61B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1AC4F6" w14:textId="77777777" w:rsidR="00F025F9" w:rsidRDefault="00F025F9" w:rsidP="00AA195F">
      <w:pPr>
        <w:pStyle w:val="a3"/>
        <w:jc w:val="both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</w:p>
    <w:p w14:paraId="0B02F76C" w14:textId="77777777" w:rsidR="00F025F9" w:rsidRDefault="00F025F9" w:rsidP="00AA195F">
      <w:pPr>
        <w:pStyle w:val="a3"/>
        <w:jc w:val="both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7E42378F" wp14:editId="4D5A76A3">
            <wp:extent cx="2743200" cy="2015770"/>
            <wp:effectExtent l="133350" t="76200" r="114300" b="797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5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F25C6AA" w14:textId="77777777" w:rsidR="00F025F9" w:rsidRDefault="00F025F9" w:rsidP="00AA195F">
      <w:pPr>
        <w:pStyle w:val="a3"/>
        <w:jc w:val="both"/>
        <w:rPr>
          <w:rFonts w:asciiTheme="majorBidi" w:hAnsiTheme="majorBidi" w:cstheme="majorBidi"/>
          <w:b/>
          <w:bCs/>
          <w:sz w:val="28"/>
          <w:szCs w:val="28"/>
          <w:lang w:val="kk-KZ"/>
        </w:rPr>
      </w:pPr>
    </w:p>
    <w:p w14:paraId="47434CB0" w14:textId="77777777" w:rsidR="00681799" w:rsidRPr="00AA195F" w:rsidRDefault="00681799" w:rsidP="00AA195F">
      <w:pPr>
        <w:pStyle w:val="a3"/>
        <w:jc w:val="both"/>
        <w:rPr>
          <w:rFonts w:asciiTheme="majorBidi" w:hAnsiTheme="majorBidi" w:cstheme="majorBidi"/>
          <w:sz w:val="28"/>
          <w:szCs w:val="28"/>
          <w:lang w:val="kk-KZ"/>
        </w:rPr>
      </w:pPr>
      <w:r w:rsidRPr="00212A95">
        <w:rPr>
          <w:rFonts w:asciiTheme="majorBidi" w:hAnsiTheme="majorBidi" w:cstheme="majorBidi"/>
          <w:b/>
          <w:bCs/>
          <w:sz w:val="28"/>
          <w:szCs w:val="28"/>
          <w:lang w:val="kk-KZ"/>
        </w:rPr>
        <w:t>Әдістемелік жұмыстың мақсаты</w:t>
      </w:r>
      <w:r w:rsidRPr="00AA195F">
        <w:rPr>
          <w:rFonts w:asciiTheme="majorBidi" w:hAnsiTheme="majorBidi" w:cstheme="majorBidi"/>
          <w:sz w:val="28"/>
          <w:szCs w:val="28"/>
          <w:lang w:val="kk-KZ"/>
        </w:rPr>
        <w:t xml:space="preserve"> – білім мазмұынын ғылыми-әдістемелік жүйемен қамтамасыз ету, вариативті компоненттерін толық жүзеге асыру, білім алушылардың функционалдық сауаттылығын дамытудағы түрлі әдіс-тәсілдерді тиімді қолдану, педагогикалық шығармашылықты дамытуға жағдай жасау.</w:t>
      </w:r>
    </w:p>
    <w:p w14:paraId="7BE1C91C" w14:textId="77777777" w:rsidR="00F025F9" w:rsidRDefault="00F025F9" w:rsidP="00212A95">
      <w:pPr>
        <w:pStyle w:val="a3"/>
        <w:jc w:val="both"/>
        <w:rPr>
          <w:rFonts w:asciiTheme="majorBidi" w:hAnsiTheme="majorBidi" w:cstheme="majorBidi"/>
          <w:sz w:val="28"/>
          <w:szCs w:val="28"/>
          <w:lang w:val="kk-KZ"/>
        </w:rPr>
        <w:sectPr w:rsidR="00F025F9" w:rsidSect="00F025F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FED3AD3" w14:textId="77777777" w:rsidR="00212A95" w:rsidRPr="00212A95" w:rsidRDefault="00093CC9" w:rsidP="00AC5CCE">
      <w:pPr>
        <w:pStyle w:val="a3"/>
        <w:ind w:firstLine="72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val="kk-KZ"/>
        </w:rPr>
        <w:sectPr w:rsidR="00212A95" w:rsidRPr="00212A95" w:rsidSect="009B61BD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Theme="majorBidi" w:hAnsiTheme="majorBidi" w:cstheme="majorBidi"/>
          <w:sz w:val="28"/>
          <w:szCs w:val="28"/>
          <w:lang w:val="kk-KZ"/>
        </w:rPr>
        <w:t>Мектепте</w:t>
      </w:r>
      <w:r w:rsidR="00212A95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 w:rsidR="00AC5CCE">
        <w:rPr>
          <w:rFonts w:asciiTheme="majorBidi" w:hAnsiTheme="majorBidi" w:cstheme="majorBidi"/>
          <w:color w:val="000000" w:themeColor="text1"/>
          <w:sz w:val="28"/>
          <w:szCs w:val="28"/>
          <w:lang w:val="kk-KZ"/>
        </w:rPr>
        <w:t>ж</w:t>
      </w:r>
      <w:r w:rsidR="00212A95" w:rsidRPr="00212A95">
        <w:rPr>
          <w:rFonts w:asciiTheme="majorBidi" w:hAnsiTheme="majorBidi" w:cstheme="majorBidi"/>
          <w:color w:val="000000" w:themeColor="text1"/>
          <w:sz w:val="28"/>
          <w:szCs w:val="28"/>
          <w:lang w:val="kk-KZ"/>
        </w:rPr>
        <w:t>аратылыстану пәндерінің</w:t>
      </w:r>
      <w:r w:rsidR="00212A95">
        <w:rPr>
          <w:rFonts w:asciiTheme="majorBidi" w:hAnsiTheme="majorBidi" w:cstheme="majorBidi"/>
          <w:color w:val="000000" w:themeColor="text1"/>
          <w:sz w:val="28"/>
          <w:szCs w:val="28"/>
          <w:lang w:val="kk-KZ"/>
        </w:rPr>
        <w:t xml:space="preserve">  </w:t>
      </w:r>
      <w:r w:rsidR="00212A95" w:rsidRPr="00212A95">
        <w:rPr>
          <w:rFonts w:asciiTheme="majorBidi" w:hAnsiTheme="majorBidi" w:cstheme="majorBidi"/>
          <w:color w:val="000000" w:themeColor="text1"/>
          <w:sz w:val="28"/>
          <w:szCs w:val="28"/>
          <w:lang w:val="kk-KZ"/>
        </w:rPr>
        <w:t>әдістемелік бірлестіг</w:t>
      </w:r>
      <w:r w:rsidR="00212A95">
        <w:rPr>
          <w:rFonts w:asciiTheme="majorBidi" w:hAnsiTheme="majorBidi" w:cstheme="majorBidi"/>
          <w:color w:val="000000" w:themeColor="text1"/>
          <w:sz w:val="28"/>
          <w:szCs w:val="28"/>
          <w:lang w:val="kk-KZ"/>
        </w:rPr>
        <w:t xml:space="preserve">і </w:t>
      </w:r>
      <w:r w:rsidR="00212A95">
        <w:rPr>
          <w:rFonts w:asciiTheme="majorBidi" w:hAnsiTheme="majorBidi" w:cstheme="majorBidi"/>
          <w:sz w:val="28"/>
          <w:szCs w:val="28"/>
          <w:lang w:val="kk-KZ"/>
        </w:rPr>
        <w:t>пәндеріне</w:t>
      </w:r>
      <w:r w:rsidR="00212A95" w:rsidRPr="004A71F0">
        <w:rPr>
          <w:rFonts w:asciiTheme="majorBidi" w:hAnsiTheme="majorBidi" w:cstheme="majorBidi"/>
          <w:bCs/>
          <w:sz w:val="28"/>
          <w:szCs w:val="28"/>
          <w:lang w:val="kk-KZ"/>
        </w:rPr>
        <w:t xml:space="preserve"> </w:t>
      </w:r>
      <w:r w:rsidR="00212A95" w:rsidRPr="004A71F0">
        <w:rPr>
          <w:rFonts w:ascii="Times New Roman" w:hAnsi="Times New Roman" w:cs="Times New Roman"/>
          <w:bCs/>
          <w:sz w:val="28"/>
          <w:szCs w:val="28"/>
          <w:lang w:val="kk-KZ"/>
        </w:rPr>
        <w:t>пән</w:t>
      </w:r>
      <w:r w:rsidR="00212A9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кабинеттері тағайындалған, сабақ кабинеттік системада өткізіледі. </w:t>
      </w:r>
    </w:p>
    <w:p w14:paraId="6AF669AC" w14:textId="77777777" w:rsidR="00212A95" w:rsidRPr="00212A95" w:rsidRDefault="00F025F9" w:rsidP="00212A95">
      <w:pPr>
        <w:pStyle w:val="a3"/>
        <w:rPr>
          <w:rFonts w:asciiTheme="majorBidi" w:hAnsiTheme="majorBidi" w:cstheme="majorBidi"/>
          <w:color w:val="000000" w:themeColor="text1"/>
          <w:sz w:val="28"/>
          <w:szCs w:val="28"/>
          <w:lang w:val="kk-KZ"/>
        </w:rPr>
        <w:sectPr w:rsidR="00212A95" w:rsidRPr="00212A95" w:rsidSect="00E43CC4">
          <w:type w:val="continuous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228637A3" wp14:editId="12113BB0">
            <wp:extent cx="1724025" cy="1314450"/>
            <wp:effectExtent l="76200" t="95250" r="123825" b="952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37" cy="1315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</w:t>
      </w:r>
      <w:r>
        <w:rPr>
          <w:noProof/>
        </w:rPr>
        <w:drawing>
          <wp:inline distT="0" distB="0" distL="0" distR="0" wp14:anchorId="3A2B8FC0" wp14:editId="34369729">
            <wp:extent cx="1609725" cy="1314450"/>
            <wp:effectExtent l="76200" t="95250" r="123825" b="952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</w:t>
      </w:r>
      <w:r>
        <w:rPr>
          <w:noProof/>
        </w:rPr>
        <w:drawing>
          <wp:inline distT="0" distB="0" distL="0" distR="0" wp14:anchorId="2D51D4A4" wp14:editId="2888D241">
            <wp:extent cx="1295400" cy="1638717"/>
            <wp:effectExtent l="114300" t="95250" r="114300" b="152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9648" cy="1669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2F23B1" w14:textId="23F6D17F" w:rsidR="00AC5CCE" w:rsidRPr="00D766D9" w:rsidRDefault="002E57F5" w:rsidP="00D766D9">
      <w:pPr>
        <w:pStyle w:val="a3"/>
        <w:jc w:val="both"/>
        <w:rPr>
          <w:lang w:val="kk-KZ"/>
        </w:rPr>
      </w:pPr>
      <w:r>
        <w:rPr>
          <w:noProof/>
          <w:lang w:val="kk-KZ"/>
        </w:rPr>
        <w:t xml:space="preserve">     </w:t>
      </w:r>
      <w:r w:rsidR="00190F53" w:rsidRPr="00D06920">
        <w:rPr>
          <w:rFonts w:ascii="Times New Roman" w:hAnsi="Times New Roman" w:cs="Times New Roman"/>
          <w:b/>
          <w:sz w:val="28"/>
          <w:szCs w:val="28"/>
          <w:lang w:val="kk-KZ"/>
        </w:rPr>
        <w:t>География кабинеті</w:t>
      </w:r>
      <w:r w:rsidRPr="00D0692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</w:t>
      </w:r>
      <w:r w:rsidR="00D0692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D0692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Биология кабинеті          </w:t>
      </w:r>
      <w:r w:rsidR="00D06920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D06920">
        <w:rPr>
          <w:rFonts w:ascii="Times New Roman" w:hAnsi="Times New Roman" w:cs="Times New Roman"/>
          <w:b/>
          <w:sz w:val="28"/>
          <w:szCs w:val="28"/>
          <w:lang w:val="kk-KZ"/>
        </w:rPr>
        <w:t xml:space="preserve">Химия кабинеті </w:t>
      </w:r>
    </w:p>
    <w:p w14:paraId="7279273F" w14:textId="77777777" w:rsidR="00F0085B" w:rsidRDefault="00D06920" w:rsidP="00AC5CCE">
      <w:pPr>
        <w:pStyle w:val="a3"/>
        <w:ind w:firstLine="720"/>
        <w:jc w:val="both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>Пән кабинеттерінде интерактив тақталар, пәнге негізделген құралдар, стендтер және интернет желілері орнатылған.</w:t>
      </w:r>
      <w:r w:rsidR="00F0085B" w:rsidRPr="00F0085B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</w:p>
    <w:p w14:paraId="2CE39619" w14:textId="77777777" w:rsidR="00F0085B" w:rsidRDefault="00F0085B" w:rsidP="002E57F5">
      <w:pPr>
        <w:pStyle w:val="a3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     </w:t>
      </w:r>
      <w:r w:rsidRPr="00AA195F">
        <w:rPr>
          <w:rFonts w:asciiTheme="majorBidi" w:hAnsiTheme="majorBidi" w:cstheme="majorBidi"/>
          <w:sz w:val="28"/>
          <w:szCs w:val="28"/>
          <w:lang w:val="kk-KZ"/>
        </w:rPr>
        <w:t>Бірлестікте</w:t>
      </w:r>
      <w:r w:rsidR="00AC5CCE" w:rsidRPr="00AA195F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пәндер бойынша </w:t>
      </w:r>
      <w:r w:rsidRPr="00AA195F">
        <w:rPr>
          <w:rFonts w:asciiTheme="majorBidi" w:hAnsiTheme="majorBidi" w:cstheme="majorBidi"/>
          <w:sz w:val="28"/>
          <w:szCs w:val="28"/>
          <w:lang w:val="kk-KZ"/>
        </w:rPr>
        <w:t>7 мұғалім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 тағайындалған</w:t>
      </w:r>
      <w:r w:rsidRPr="00AA195F">
        <w:rPr>
          <w:rFonts w:asciiTheme="majorBidi" w:hAnsiTheme="majorBidi" w:cstheme="majorBidi"/>
          <w:sz w:val="28"/>
          <w:szCs w:val="28"/>
          <w:lang w:val="kk-KZ"/>
        </w:rPr>
        <w:t xml:space="preserve">, 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олардың </w:t>
      </w:r>
      <w:r w:rsidRPr="00AA195F">
        <w:rPr>
          <w:rFonts w:asciiTheme="majorBidi" w:hAnsiTheme="majorBidi" w:cstheme="majorBidi"/>
          <w:sz w:val="28"/>
          <w:szCs w:val="28"/>
          <w:lang w:val="kk-KZ"/>
        </w:rPr>
        <w:t xml:space="preserve">сапалық құрамы – 96% (педагог-зерттеуші </w:t>
      </w:r>
      <w:r w:rsidR="00212A95">
        <w:rPr>
          <w:rFonts w:asciiTheme="majorBidi" w:hAnsiTheme="majorBidi" w:cstheme="majorBidi"/>
          <w:sz w:val="28"/>
          <w:szCs w:val="28"/>
          <w:lang w:val="kk-KZ"/>
        </w:rPr>
        <w:t>–</w:t>
      </w:r>
      <w:r w:rsidR="00212A95" w:rsidRPr="00212A95">
        <w:rPr>
          <w:rFonts w:asciiTheme="majorBidi" w:hAnsiTheme="majorBidi" w:cstheme="majorBidi"/>
          <w:sz w:val="28"/>
          <w:szCs w:val="28"/>
          <w:lang w:val="kk-KZ"/>
        </w:rPr>
        <w:t>1</w:t>
      </w:r>
      <w:r w:rsidRPr="00AA195F">
        <w:rPr>
          <w:rFonts w:asciiTheme="majorBidi" w:hAnsiTheme="majorBidi" w:cstheme="majorBidi"/>
          <w:sz w:val="28"/>
          <w:szCs w:val="28"/>
          <w:lang w:val="kk-KZ"/>
        </w:rPr>
        <w:t xml:space="preserve">, педагог-сарапшы -2 педагог-модератор – </w:t>
      </w:r>
      <w:r w:rsidR="00212A95">
        <w:rPr>
          <w:rFonts w:asciiTheme="majorBidi" w:hAnsiTheme="majorBidi" w:cstheme="majorBidi"/>
          <w:sz w:val="28"/>
          <w:szCs w:val="28"/>
          <w:lang w:val="kk-KZ"/>
        </w:rPr>
        <w:t>3</w:t>
      </w:r>
      <w:r w:rsidRPr="00AA195F">
        <w:rPr>
          <w:rFonts w:asciiTheme="majorBidi" w:hAnsiTheme="majorBidi" w:cstheme="majorBidi"/>
          <w:sz w:val="28"/>
          <w:szCs w:val="28"/>
          <w:lang w:val="kk-KZ"/>
        </w:rPr>
        <w:t>, санатсыз -1)</w:t>
      </w:r>
      <w:r>
        <w:rPr>
          <w:rFonts w:asciiTheme="majorBidi" w:hAnsiTheme="majorBidi" w:cstheme="majorBidi"/>
          <w:sz w:val="28"/>
          <w:szCs w:val="28"/>
          <w:lang w:val="kk-KZ"/>
        </w:rPr>
        <w:t>.</w:t>
      </w:r>
    </w:p>
    <w:p w14:paraId="3201FA73" w14:textId="77777777" w:rsidR="00FB04F4" w:rsidRDefault="00FB04F4" w:rsidP="00F0085B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10F1DE8E" w14:textId="77777777" w:rsidR="00AC5CCE" w:rsidRDefault="00AC5CCE" w:rsidP="00F0085B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14:paraId="29F399B8" w14:textId="77777777" w:rsidR="00AC5CCE" w:rsidRDefault="00AC5CCE" w:rsidP="00F0085B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  <w:sectPr w:rsidR="00AC5CCE" w:rsidSect="00AA195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5D012A" w14:textId="77777777" w:rsidR="00FB04F4" w:rsidRDefault="00FB04F4" w:rsidP="00F0085B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  <w:sectPr w:rsidR="00FB04F4" w:rsidSect="00FB04F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8024926" w14:textId="77777777" w:rsidR="00A37BED" w:rsidRDefault="00F0085B" w:rsidP="00A37BED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D682CEB" wp14:editId="7141BCB6">
            <wp:simplePos x="0" y="0"/>
            <wp:positionH relativeFrom="column">
              <wp:posOffset>95250</wp:posOffset>
            </wp:positionH>
            <wp:positionV relativeFrom="paragraph">
              <wp:posOffset>133350</wp:posOffset>
            </wp:positionV>
            <wp:extent cx="1695450" cy="2228850"/>
            <wp:effectExtent l="133350" t="114300" r="152400" b="152400"/>
            <wp:wrapSquare wrapText="bothSides"/>
            <wp:docPr id="3" name="Рисунок 3" descr="Описание: C:\Users\USER\Desktop\АПАЙ-СЫ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АПАЙ-СЫРТ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t="29050" r="58875" b="1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7BED">
        <w:rPr>
          <w:rFonts w:ascii="Times New Roman" w:hAnsi="Times New Roman"/>
          <w:b/>
          <w:sz w:val="28"/>
          <w:szCs w:val="28"/>
          <w:lang w:val="kk-KZ"/>
        </w:rPr>
        <w:t>ЕСЕНБАЕВА СВЕТЛАНА ОРЫНБАЕВНА</w:t>
      </w:r>
    </w:p>
    <w:p w14:paraId="3ABD2D0B" w14:textId="77777777" w:rsidR="00F0085B" w:rsidRDefault="00F0085B" w:rsidP="00A37BED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География  пәні  мұғалімі</w:t>
      </w:r>
    </w:p>
    <w:p w14:paraId="0675D611" w14:textId="77777777" w:rsidR="00F0085B" w:rsidRPr="000E35F2" w:rsidRDefault="001B3644" w:rsidP="00A37B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Педагог</w:t>
      </w:r>
      <w:r w:rsidR="00F0085B" w:rsidRPr="000E35F2">
        <w:rPr>
          <w:rFonts w:ascii="Times New Roman" w:hAnsi="Times New Roman"/>
          <w:b/>
          <w:sz w:val="28"/>
          <w:szCs w:val="28"/>
          <w:lang w:val="kk-KZ"/>
        </w:rPr>
        <w:t>-зерттеуші</w:t>
      </w:r>
    </w:p>
    <w:p w14:paraId="71A20032" w14:textId="77777777" w:rsidR="00FB04F4" w:rsidRDefault="00FB04F4" w:rsidP="00A37B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  <w:sectPr w:rsidR="00FB04F4" w:rsidSect="00FB04F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EE7CF1" w14:textId="77777777" w:rsidR="00F0085B" w:rsidRPr="0044281B" w:rsidRDefault="00F0085B" w:rsidP="00A37B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Есенбаева Светлана Орынбаевна 1961 жылы           21 наурызда Өзбекстан Республикасы Бұхара облысы Тамды ауданында дүниеге келген.</w:t>
      </w:r>
      <w:r w:rsidRPr="008D7179">
        <w:rPr>
          <w:rFonts w:ascii="Times New Roman" w:hAnsi="Times New Roman"/>
          <w:sz w:val="28"/>
          <w:szCs w:val="28"/>
          <w:lang w:val="kk-KZ"/>
        </w:rPr>
        <w:t xml:space="preserve">1985 </w:t>
      </w:r>
      <w:r>
        <w:rPr>
          <w:rFonts w:ascii="Times New Roman" w:hAnsi="Times New Roman"/>
          <w:sz w:val="28"/>
          <w:szCs w:val="28"/>
          <w:lang w:val="kk-KZ"/>
        </w:rPr>
        <w:t xml:space="preserve">жылы </w:t>
      </w:r>
      <w:r w:rsidRPr="008D7179">
        <w:rPr>
          <w:rFonts w:ascii="Times New Roman" w:hAnsi="Times New Roman"/>
          <w:sz w:val="28"/>
          <w:szCs w:val="28"/>
          <w:lang w:val="kk-KZ"/>
        </w:rPr>
        <w:t>Бұ</w:t>
      </w:r>
      <w:r>
        <w:rPr>
          <w:rFonts w:ascii="Times New Roman" w:hAnsi="Times New Roman"/>
          <w:sz w:val="28"/>
          <w:szCs w:val="28"/>
          <w:lang w:val="kk-KZ"/>
        </w:rPr>
        <w:t>хара Мемлекеттік Педагогикалық И</w:t>
      </w:r>
      <w:r w:rsidRPr="008D7179">
        <w:rPr>
          <w:rFonts w:ascii="Times New Roman" w:hAnsi="Times New Roman"/>
          <w:sz w:val="28"/>
          <w:szCs w:val="28"/>
          <w:lang w:val="kk-KZ"/>
        </w:rPr>
        <w:t>нститутын  бітірге</w:t>
      </w:r>
      <w:r>
        <w:rPr>
          <w:rFonts w:ascii="Times New Roman" w:hAnsi="Times New Roman"/>
          <w:sz w:val="28"/>
          <w:szCs w:val="28"/>
          <w:lang w:val="kk-KZ"/>
        </w:rPr>
        <w:t xml:space="preserve">н.  Қазіргі таңда </w:t>
      </w:r>
      <w:r w:rsidRPr="0025551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Теміртау қаласы  №4 </w:t>
      </w:r>
      <w:r w:rsidR="00FB04F4">
        <w:rPr>
          <w:rFonts w:ascii="Times New Roman" w:eastAsia="Times New Roman" w:hAnsi="Times New Roman" w:cs="Times New Roman"/>
          <w:sz w:val="28"/>
          <w:szCs w:val="28"/>
          <w:lang w:val="kk-KZ"/>
        </w:rPr>
        <w:t>жалпы білім беретін</w:t>
      </w:r>
      <w:r w:rsidRPr="0025551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мектебінде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география пәні мұғалімі ретінде жұмыс істейді. </w:t>
      </w:r>
    </w:p>
    <w:p w14:paraId="4E3C1047" w14:textId="77777777" w:rsidR="00FB04F4" w:rsidRDefault="00FB04F4" w:rsidP="00F008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  <w:sectPr w:rsidR="00FB04F4" w:rsidSect="00FB04F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494ED4" w14:textId="77777777" w:rsidR="00F0085B" w:rsidRPr="00BA767A" w:rsidRDefault="00F0085B" w:rsidP="00F0085B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  <w:lang w:val="kk-KZ"/>
        </w:rPr>
      </w:pPr>
      <w:r w:rsidRPr="008D7179">
        <w:rPr>
          <w:rFonts w:ascii="Times New Roman" w:hAnsi="Times New Roman"/>
          <w:sz w:val="28"/>
          <w:szCs w:val="28"/>
          <w:lang w:val="kk-KZ"/>
        </w:rPr>
        <w:t xml:space="preserve">        Есенбаева Светлана Орынба</w:t>
      </w:r>
      <w:r>
        <w:rPr>
          <w:rFonts w:ascii="Times New Roman" w:hAnsi="Times New Roman"/>
          <w:sz w:val="28"/>
          <w:szCs w:val="28"/>
          <w:lang w:val="kk-KZ"/>
        </w:rPr>
        <w:t>евна</w:t>
      </w:r>
      <w:r w:rsidRPr="008D7179">
        <w:rPr>
          <w:rFonts w:ascii="Times New Roman" w:hAnsi="Times New Roman"/>
          <w:sz w:val="28"/>
          <w:szCs w:val="28"/>
          <w:lang w:val="kk-KZ"/>
        </w:rPr>
        <w:t xml:space="preserve"> - жаңа технология саласындағы жаңалықтарды жүйелі қолданатын, көп ізденіс үстінде еңбектенетін, жұмысқа жауапкершілікпен қарайтын ұстаз. </w:t>
      </w:r>
    </w:p>
    <w:p w14:paraId="24620F75" w14:textId="77777777" w:rsidR="00F0085B" w:rsidRDefault="00F0085B" w:rsidP="00A37B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4281B">
        <w:rPr>
          <w:rFonts w:ascii="Times New Roman" w:eastAsia="Calibri" w:hAnsi="Times New Roman" w:cs="Times New Roman"/>
          <w:sz w:val="28"/>
          <w:szCs w:val="28"/>
          <w:lang w:val="kk-KZ"/>
        </w:rPr>
        <w:t>201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8</w:t>
      </w:r>
      <w:r w:rsidRPr="00F0085B">
        <w:rPr>
          <w:rFonts w:ascii="Times New Roman" w:eastAsia="Calibri" w:hAnsi="Times New Roman" w:cs="Times New Roman"/>
          <w:sz w:val="28"/>
          <w:szCs w:val="28"/>
          <w:lang w:val="kk-KZ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2022</w:t>
      </w:r>
      <w:r w:rsidRPr="0044281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жылдары география пәнінен  қалалық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және облыстық олимпиада мен </w:t>
      </w:r>
      <w:r w:rsidRPr="0044281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зерттеу жобаларының қалалық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ғылыми практикалық конференциясына</w:t>
      </w:r>
      <w:r w:rsidRPr="0044281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жүлдегер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оқушы </w:t>
      </w:r>
      <w:r w:rsidRPr="0044281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дайындағаны үшін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,</w:t>
      </w:r>
      <w:r w:rsidRPr="0044281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Қарағанды облысы білім департаментінің </w:t>
      </w:r>
      <w:r w:rsidR="001B3644">
        <w:rPr>
          <w:rFonts w:ascii="Times New Roman" w:eastAsia="Calibri" w:hAnsi="Times New Roman" w:cs="Times New Roman"/>
          <w:sz w:val="28"/>
          <w:szCs w:val="28"/>
          <w:lang w:val="kk-KZ"/>
        </w:rPr>
        <w:t>Алғыс хаты</w:t>
      </w:r>
      <w:r w:rsidRPr="0044281B">
        <w:rPr>
          <w:rFonts w:ascii="Times New Roman" w:eastAsia="Calibri" w:hAnsi="Times New Roman" w:cs="Times New Roman"/>
          <w:sz w:val="28"/>
          <w:szCs w:val="28"/>
          <w:lang w:val="kk-KZ"/>
        </w:rPr>
        <w:t>мен</w:t>
      </w:r>
      <w:r w:rsidR="001B364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және </w:t>
      </w:r>
      <w:r w:rsidR="0000524B">
        <w:rPr>
          <w:rFonts w:ascii="Times New Roman" w:eastAsia="Calibri" w:hAnsi="Times New Roman" w:cs="Times New Roman"/>
          <w:sz w:val="28"/>
          <w:szCs w:val="28"/>
          <w:lang w:val="kk-KZ"/>
        </w:rPr>
        <w:t>қалалық</w:t>
      </w:r>
      <w:r w:rsidR="001B3644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білім бөлімінің</w:t>
      </w:r>
      <w:r w:rsidR="0000524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1B3644">
        <w:rPr>
          <w:rFonts w:ascii="Times New Roman" w:eastAsia="Calibri" w:hAnsi="Times New Roman" w:cs="Times New Roman"/>
          <w:sz w:val="28"/>
          <w:szCs w:val="28"/>
          <w:lang w:val="kk-KZ"/>
        </w:rPr>
        <w:t>Алғыс хаттармен</w:t>
      </w:r>
      <w:r w:rsidRPr="0044281B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марапаттал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ған</w:t>
      </w:r>
      <w:r w:rsidRPr="0044281B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44281B">
        <w:rPr>
          <w:rFonts w:ascii="Times New Roman" w:hAnsi="Times New Roman"/>
          <w:sz w:val="28"/>
          <w:szCs w:val="28"/>
          <w:lang w:val="kk-KZ"/>
        </w:rPr>
        <w:t xml:space="preserve">Қалалық пән олимпиадалар мен 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>ғылыми практикалық конференциясына</w:t>
      </w:r>
      <w:r>
        <w:rPr>
          <w:rFonts w:ascii="Times New Roman" w:hAnsi="Times New Roman"/>
          <w:sz w:val="28"/>
          <w:szCs w:val="28"/>
          <w:lang w:val="kk-KZ"/>
        </w:rPr>
        <w:t xml:space="preserve"> әділқазы алқасының  мүшесі</w:t>
      </w:r>
      <w:r w:rsidRPr="0044281B">
        <w:rPr>
          <w:rFonts w:ascii="Times New Roman" w:hAnsi="Times New Roman"/>
          <w:sz w:val="28"/>
          <w:szCs w:val="28"/>
          <w:lang w:val="kk-KZ"/>
        </w:rPr>
        <w:t xml:space="preserve">. Осындай белсенді іс-әрекетінің және жетістіктерінің нәтижесінде 2018 жылы </w:t>
      </w:r>
      <w:r>
        <w:rPr>
          <w:rFonts w:ascii="Times New Roman" w:hAnsi="Times New Roman"/>
          <w:sz w:val="28"/>
          <w:szCs w:val="28"/>
          <w:lang w:val="kk-KZ"/>
        </w:rPr>
        <w:t>«QURMET-</w:t>
      </w:r>
      <w:r w:rsidRPr="0044281B">
        <w:rPr>
          <w:rFonts w:ascii="Times New Roman" w:hAnsi="Times New Roman"/>
          <w:sz w:val="28"/>
          <w:szCs w:val="28"/>
          <w:lang w:val="kk-KZ"/>
        </w:rPr>
        <w:t>AB» Рес</w:t>
      </w:r>
      <w:r>
        <w:rPr>
          <w:rFonts w:ascii="Times New Roman" w:hAnsi="Times New Roman"/>
          <w:sz w:val="28"/>
          <w:szCs w:val="28"/>
          <w:lang w:val="kk-KZ"/>
        </w:rPr>
        <w:t>публикалық  қоғамдық бірлестігі</w:t>
      </w:r>
      <w:r w:rsidRPr="0044281B">
        <w:rPr>
          <w:rFonts w:ascii="Times New Roman" w:hAnsi="Times New Roman"/>
          <w:sz w:val="28"/>
          <w:szCs w:val="28"/>
          <w:lang w:val="kk-KZ"/>
        </w:rPr>
        <w:t xml:space="preserve"> «Білім беру ісінің үздігі» төсбелгісімен</w:t>
      </w:r>
      <w:r w:rsidR="0000524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4281B">
        <w:rPr>
          <w:rFonts w:ascii="Times New Roman" w:hAnsi="Times New Roman"/>
          <w:sz w:val="28"/>
          <w:szCs w:val="28"/>
          <w:lang w:val="kk-KZ"/>
        </w:rPr>
        <w:t xml:space="preserve"> марапаттал</w:t>
      </w:r>
      <w:r>
        <w:rPr>
          <w:rFonts w:ascii="Times New Roman" w:hAnsi="Times New Roman"/>
          <w:sz w:val="28"/>
          <w:szCs w:val="28"/>
          <w:lang w:val="kk-KZ"/>
        </w:rPr>
        <w:t>ды</w:t>
      </w:r>
      <w:r w:rsidRPr="0044281B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60F7B978" w14:textId="77777777" w:rsidR="00F0085B" w:rsidRPr="00E217A4" w:rsidRDefault="00F0085B" w:rsidP="00F0085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1A9312C1" w14:textId="77777777" w:rsidR="008038E1" w:rsidRDefault="008038E1" w:rsidP="008038E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1888018" wp14:editId="6CA6D269">
            <wp:simplePos x="0" y="0"/>
            <wp:positionH relativeFrom="column">
              <wp:posOffset>-44450</wp:posOffset>
            </wp:positionH>
            <wp:positionV relativeFrom="paragraph">
              <wp:posOffset>95885</wp:posOffset>
            </wp:positionV>
            <wp:extent cx="1650365" cy="2054225"/>
            <wp:effectExtent l="0" t="0" r="6985" b="3175"/>
            <wp:wrapSquare wrapText="bothSides"/>
            <wp:docPr id="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4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6" r="5473"/>
                    <a:stretch/>
                  </pic:blipFill>
                  <pic:spPr bwMode="auto">
                    <a:xfrm>
                      <a:off x="0" y="0"/>
                      <a:ext cx="1650365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07FD5">
        <w:rPr>
          <w:rFonts w:ascii="Times New Roman" w:hAnsi="Times New Roman" w:cs="Times New Roman"/>
          <w:b/>
          <w:sz w:val="28"/>
          <w:szCs w:val="28"/>
          <w:lang w:val="kk-KZ"/>
        </w:rPr>
        <w:t>РАХИМОВА  АНАР САЙЛАУОВНА</w:t>
      </w:r>
    </w:p>
    <w:p w14:paraId="174327A5" w14:textId="77777777" w:rsidR="00501CA0" w:rsidRDefault="008038E1" w:rsidP="00501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F07FD5">
        <w:rPr>
          <w:rFonts w:ascii="Times New Roman" w:hAnsi="Times New Roman" w:cs="Times New Roman"/>
          <w:b/>
          <w:sz w:val="28"/>
          <w:szCs w:val="28"/>
          <w:lang w:val="kk-KZ"/>
        </w:rPr>
        <w:t>Биология пәні мұғалімі</w:t>
      </w:r>
      <w:r w:rsidRPr="00A37BE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14:paraId="06549AE5" w14:textId="77777777" w:rsidR="00501CA0" w:rsidRPr="00A37BED" w:rsidRDefault="00501CA0" w:rsidP="00501C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0E35F2">
        <w:rPr>
          <w:rFonts w:ascii="Times New Roman" w:hAnsi="Times New Roman"/>
          <w:b/>
          <w:sz w:val="28"/>
          <w:szCs w:val="28"/>
          <w:lang w:val="kk-KZ"/>
        </w:rPr>
        <w:t>Педагог -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сарапшы</w:t>
      </w:r>
    </w:p>
    <w:p w14:paraId="76C6EE46" w14:textId="77777777" w:rsidR="008038E1" w:rsidRDefault="008038E1" w:rsidP="008038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48AFDE47" w14:textId="77777777" w:rsidR="00F0085B" w:rsidRPr="00315563" w:rsidRDefault="00F0085B" w:rsidP="00F0085B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1968 жылы</w:t>
      </w:r>
      <w:r w:rsidR="00501CA0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22 маусым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да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85508">
        <w:rPr>
          <w:rFonts w:ascii="Times New Roman" w:hAnsi="Times New Roman" w:cs="Times New Roman"/>
          <w:iCs/>
          <w:sz w:val="28"/>
          <w:szCs w:val="28"/>
          <w:lang w:val="kk-KZ"/>
        </w:rPr>
        <w:t>Қарағанды облысы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Қарқаралы ауданы Қарабұ</w:t>
      </w:r>
      <w:r w:rsidRPr="00C85508">
        <w:rPr>
          <w:rFonts w:ascii="Times New Roman" w:hAnsi="Times New Roman" w:cs="Times New Roman"/>
          <w:iCs/>
          <w:sz w:val="28"/>
          <w:szCs w:val="28"/>
          <w:lang w:val="kk-KZ"/>
        </w:rPr>
        <w:t>лақ ауылында   дүниеге келген.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1990 жылы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Е.А.Бөкетов атындағы  Қарағанды мемлекеттік университетін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бітірген. 2008  жылдан бастап 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Теміртау қ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аласы 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№4 </w:t>
      </w:r>
      <w:r w:rsidR="00A37B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жалпы білім беретін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мектебінің 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биология пәні мұғалімі</w:t>
      </w:r>
      <w:r w:rsidRPr="00C8550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болып жұмыс істейді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1DEF2489" w14:textId="77777777" w:rsidR="00B041CD" w:rsidRPr="00706942" w:rsidRDefault="00B041CD" w:rsidP="007049D9">
      <w:pPr>
        <w:spacing w:after="0" w:line="20" w:lineRule="atLeast"/>
        <w:rPr>
          <w:rFonts w:ascii="Times New Roman" w:eastAsia="Calibri" w:hAnsi="Times New Roman"/>
          <w:sz w:val="28"/>
          <w:szCs w:val="24"/>
          <w:lang w:val="kk-KZ"/>
        </w:rPr>
      </w:pPr>
      <w:r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Анар Сайлауовна - </w:t>
      </w:r>
      <w:r w:rsidR="00706942">
        <w:rPr>
          <w:rFonts w:ascii="Times New Roman" w:eastAsia="Times New Roman" w:hAnsi="Times New Roman" w:cs="Times New Roman"/>
          <w:sz w:val="28"/>
          <w:szCs w:val="24"/>
          <w:lang w:val="kk-KZ"/>
        </w:rPr>
        <w:t>о</w:t>
      </w:r>
      <w:r w:rsidR="00706942" w:rsidRPr="009746C8">
        <w:rPr>
          <w:rFonts w:ascii="Times New Roman" w:eastAsia="Times New Roman" w:hAnsi="Times New Roman" w:cs="Times New Roman"/>
          <w:sz w:val="28"/>
          <w:szCs w:val="24"/>
          <w:lang w:val="kk-KZ"/>
        </w:rPr>
        <w:t>зық әдіс-тәсілдерді тиімді пайдаланатын</w:t>
      </w:r>
      <w:r w:rsidR="00706942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, </w:t>
      </w:r>
      <w:r w:rsidR="00706942" w:rsidRPr="009746C8">
        <w:rPr>
          <w:rFonts w:ascii="Times New Roman" w:eastAsia="Times New Roman" w:hAnsi="Times New Roman" w:cs="Times New Roman"/>
          <w:sz w:val="28"/>
          <w:szCs w:val="24"/>
          <w:lang w:val="kk-KZ"/>
        </w:rPr>
        <w:t>өзінің іс-тәжірибесімен бөлісіп</w:t>
      </w:r>
      <w:r w:rsidR="00706942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отыратын</w:t>
      </w:r>
      <w:r w:rsidR="00706942" w:rsidRPr="009746C8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іскер ұстаз</w:t>
      </w:r>
      <w:r w:rsidR="00706942">
        <w:rPr>
          <w:rFonts w:ascii="Times New Roman" w:eastAsia="Times New Roman" w:hAnsi="Times New Roman" w:cs="Times New Roman"/>
          <w:sz w:val="28"/>
          <w:szCs w:val="24"/>
          <w:lang w:val="kk-KZ"/>
        </w:rPr>
        <w:t>. Ол</w:t>
      </w:r>
      <w:r w:rsidR="00706942" w:rsidRPr="009746C8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</w:t>
      </w:r>
      <w:r w:rsidRPr="009746C8">
        <w:rPr>
          <w:rFonts w:ascii="Times New Roman" w:eastAsia="Times New Roman" w:hAnsi="Times New Roman" w:cs="Times New Roman"/>
          <w:sz w:val="28"/>
          <w:szCs w:val="24"/>
          <w:lang w:val="kk-KZ"/>
        </w:rPr>
        <w:t>«Бірге оқимыз» атты облыстық жоба бой</w:t>
      </w:r>
      <w:r>
        <w:rPr>
          <w:rFonts w:ascii="Times New Roman" w:eastAsia="Times New Roman" w:hAnsi="Times New Roman" w:cs="Times New Roman"/>
          <w:sz w:val="28"/>
          <w:szCs w:val="24"/>
          <w:lang w:val="kk-KZ"/>
        </w:rPr>
        <w:t>ынша қалалық</w:t>
      </w:r>
      <w:r w:rsidRPr="009746C8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 воркшопта «Сабақты қызықты өтудің әдіс-тәсілдері» та</w:t>
      </w:r>
      <w:r w:rsidR="00706942">
        <w:rPr>
          <w:rFonts w:ascii="Times New Roman" w:eastAsia="Times New Roman" w:hAnsi="Times New Roman" w:cs="Times New Roman"/>
          <w:sz w:val="28"/>
          <w:szCs w:val="24"/>
          <w:lang w:val="kk-KZ"/>
        </w:rPr>
        <w:t xml:space="preserve">қырыбы бойынша өз ойымен бөлісіп,  </w:t>
      </w:r>
      <w:r w:rsidR="00706942" w:rsidRPr="00706942">
        <w:rPr>
          <w:rFonts w:ascii="Times New Roman" w:eastAsia="Calibri" w:hAnsi="Times New Roman"/>
          <w:sz w:val="28"/>
          <w:szCs w:val="24"/>
          <w:lang w:val="kk-KZ"/>
        </w:rPr>
        <w:t xml:space="preserve">«Шағын жинақты </w:t>
      </w:r>
      <w:r w:rsidR="00706942">
        <w:rPr>
          <w:rFonts w:ascii="Times New Roman" w:eastAsia="Calibri" w:hAnsi="Times New Roman"/>
          <w:sz w:val="28"/>
          <w:szCs w:val="24"/>
          <w:lang w:val="kk-KZ"/>
        </w:rPr>
        <w:lastRenderedPageBreak/>
        <w:t>мектептің мұғалі</w:t>
      </w:r>
      <w:r w:rsidR="00706942" w:rsidRPr="00706942">
        <w:rPr>
          <w:rFonts w:ascii="Times New Roman" w:eastAsia="Calibri" w:hAnsi="Times New Roman"/>
          <w:sz w:val="28"/>
          <w:szCs w:val="24"/>
          <w:lang w:val="kk-KZ"/>
        </w:rPr>
        <w:t>мі: кәсіби даму мәселелері» атты ҮІІ сырттай өткізілген Республикалық ғылыми-практикалық конференция</w:t>
      </w:r>
      <w:r w:rsidR="00706942">
        <w:rPr>
          <w:rFonts w:ascii="Times New Roman" w:eastAsia="Calibri" w:hAnsi="Times New Roman"/>
          <w:sz w:val="28"/>
          <w:szCs w:val="24"/>
          <w:lang w:val="kk-KZ"/>
        </w:rPr>
        <w:t>ға мақаласын жариялаған.</w:t>
      </w:r>
    </w:p>
    <w:p w14:paraId="4F1117C2" w14:textId="5CF78641" w:rsidR="00F0085B" w:rsidRPr="003B75EE" w:rsidRDefault="00F0085B" w:rsidP="003B75EE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val="kk-KZ"/>
        </w:rPr>
      </w:pP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Анар Сайлауовна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алалық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, облыстық 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олимпиада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ға және ғылыми практикалық конференцияға жүлдегер оқушы дайындағаны үшін «Теміртау қаласының білім  беру бөлімі» ММ Алғыс хатымен марапатталды.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Теміртау   медициналық  колледжі өткізген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кәсіби 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олимпиадасына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қатысқан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екі оқушы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сы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І және ІІ орынды жеңіп,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аталған колледждің білім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грант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ын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ұтып алды.</w:t>
      </w:r>
      <w:r w:rsidR="009746C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5DC94045" w14:textId="6A7A698C" w:rsidR="008038E1" w:rsidRDefault="003B75EE" w:rsidP="00F0085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8038E1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56E3011A" wp14:editId="765A8256">
            <wp:simplePos x="0" y="0"/>
            <wp:positionH relativeFrom="column">
              <wp:posOffset>19050</wp:posOffset>
            </wp:positionH>
            <wp:positionV relativeFrom="paragraph">
              <wp:posOffset>202565</wp:posOffset>
            </wp:positionV>
            <wp:extent cx="1543050" cy="1819275"/>
            <wp:effectExtent l="0" t="0" r="0" b="9525"/>
            <wp:wrapSquare wrapText="bothSides"/>
            <wp:docPr id="4" name="Рисунок 2" descr="C:\Users\user\Desktop\d1845f9f-a161-4a13-b414-262ec62f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1845f9f-a161-4a13-b414-262ec62f3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B38C42" w14:textId="2D672EC8" w:rsidR="008038E1" w:rsidRPr="008038E1" w:rsidRDefault="008038E1" w:rsidP="008038E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8038E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ДОСИМОВА ГУЛНАРА КАМАЛОВНА</w:t>
      </w:r>
    </w:p>
    <w:p w14:paraId="5F1876BF" w14:textId="77777777" w:rsidR="008038E1" w:rsidRDefault="008038E1" w:rsidP="008038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Химия пәні мұғалімі</w:t>
      </w:r>
      <w:r w:rsidRPr="00A37BE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14:paraId="68EA0A24" w14:textId="75ABDAD8" w:rsidR="00710401" w:rsidRPr="003B75EE" w:rsidRDefault="008038E1" w:rsidP="003B75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Педагог-сарапшы</w:t>
      </w:r>
    </w:p>
    <w:p w14:paraId="7593E5C9" w14:textId="77777777" w:rsidR="0083057E" w:rsidRDefault="00710401" w:rsidP="00FC52A4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Arial"/>
          <w:sz w:val="28"/>
          <w:szCs w:val="28"/>
          <w:lang w:val="kk-KZ"/>
        </w:rPr>
        <w:t xml:space="preserve">            </w:t>
      </w:r>
      <w:r>
        <w:rPr>
          <w:rFonts w:ascii="Times New Roman" w:hAnsi="Times New Roman"/>
          <w:sz w:val="28"/>
          <w:szCs w:val="28"/>
          <w:lang w:val="kk-KZ"/>
        </w:rPr>
        <w:t>Досимова Гулнара Камаловна 1 ақпан 1970 жылы Туркестан облысы  Жүйнек ауылында дүниеге келген. 1994 жылы Е.А.Букетов атындағы</w:t>
      </w:r>
      <w:r>
        <w:rPr>
          <w:rFonts w:ascii="Times New Roman" w:eastAsia="Times New Roman" w:hAnsi="Times New Roman" w:cs="Arial"/>
          <w:sz w:val="28"/>
          <w:szCs w:val="28"/>
          <w:lang w:val="kk-KZ"/>
        </w:rPr>
        <w:t xml:space="preserve"> Қа</w:t>
      </w:r>
      <w:r>
        <w:rPr>
          <w:rFonts w:ascii="Times New Roman" w:hAnsi="Times New Roman"/>
          <w:sz w:val="28"/>
          <w:szCs w:val="28"/>
          <w:lang w:val="kk-KZ"/>
        </w:rPr>
        <w:t xml:space="preserve">рағанды мемлекеттік университетін бітірген. Мамандығы: Химик. Оқытушы. </w:t>
      </w:r>
    </w:p>
    <w:p w14:paraId="45E340A3" w14:textId="77777777" w:rsidR="00706942" w:rsidRDefault="00710401" w:rsidP="00FC52A4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2017 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оқу жылынан бастап </w:t>
      </w:r>
      <w:r w:rsidRPr="0025551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Теміртау қаласы  №4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жалпы білім беретін </w:t>
      </w:r>
      <w:r w:rsidRPr="0025551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мектебінде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химия пәні мұғалімі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болып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жұмыс істейді</w:t>
      </w:r>
      <w:r w:rsidRPr="00533000">
        <w:rPr>
          <w:rFonts w:ascii="Times New Roman" w:hAnsi="Times New Roman" w:cs="Times New Roman"/>
          <w:iCs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65DC753D" w14:textId="061CA11F" w:rsidR="00A37BED" w:rsidRPr="003B75EE" w:rsidRDefault="00710401" w:rsidP="00FC52A4">
      <w:pPr>
        <w:spacing w:line="20" w:lineRule="atLeast"/>
        <w:ind w:firstLine="708"/>
        <w:jc w:val="both"/>
        <w:rPr>
          <w:rFonts w:ascii="Times New Roman" w:eastAsia="Calibri" w:hAnsi="Times New Roman" w:cs="Arial"/>
          <w:sz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Гулнара Камаловна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алалық</w:t>
      </w:r>
      <w:r w:rsidR="00501CA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85508">
        <w:rPr>
          <w:rFonts w:ascii="Times New Roman" w:eastAsia="Times New Roman" w:hAnsi="Times New Roman" w:cs="Times New Roman"/>
          <w:sz w:val="28"/>
          <w:szCs w:val="28"/>
          <w:lang w:val="kk-KZ"/>
        </w:rPr>
        <w:t>олимпиада</w:t>
      </w:r>
      <w:r w:rsidR="00B041CD">
        <w:rPr>
          <w:rFonts w:ascii="Times New Roman" w:eastAsia="Times New Roman" w:hAnsi="Times New Roman" w:cs="Times New Roman"/>
          <w:sz w:val="28"/>
          <w:szCs w:val="28"/>
          <w:lang w:val="kk-KZ"/>
        </w:rPr>
        <w:t>ға,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ғылыми практикалық конференцияға жүлдегер оқушы дайындағаны үшін </w:t>
      </w:r>
      <w:r w:rsidR="00B041C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және </w:t>
      </w:r>
      <w:r w:rsidR="007049D9">
        <w:rPr>
          <w:rFonts w:ascii="Times New Roman" w:eastAsia="Calibri" w:hAnsi="Times New Roman"/>
          <w:sz w:val="28"/>
          <w:lang w:val="kk-KZ"/>
        </w:rPr>
        <w:t>б</w:t>
      </w:r>
      <w:r w:rsidR="00B041CD" w:rsidRPr="00B041CD">
        <w:rPr>
          <w:rFonts w:ascii="Times New Roman" w:eastAsia="Calibri" w:hAnsi="Times New Roman"/>
          <w:sz w:val="28"/>
          <w:lang w:val="kk-KZ"/>
        </w:rPr>
        <w:t>ілім беру саласында дамытуға қосқан мол үлесі мен педагогикалық қызме</w:t>
      </w:r>
      <w:r w:rsidR="00B041CD">
        <w:rPr>
          <w:rFonts w:ascii="Times New Roman" w:eastAsia="Calibri" w:hAnsi="Times New Roman"/>
          <w:sz w:val="28"/>
          <w:lang w:val="kk-KZ"/>
        </w:rPr>
        <w:t>т</w:t>
      </w:r>
      <w:r w:rsidR="00B041CD" w:rsidRPr="00B041CD">
        <w:rPr>
          <w:rFonts w:ascii="Times New Roman" w:eastAsia="Calibri" w:hAnsi="Times New Roman"/>
          <w:sz w:val="28"/>
          <w:lang w:val="kk-KZ"/>
        </w:rPr>
        <w:t>те шығармашылық табыстарға қол жеткізіп, біліктілік танытқаны үшін</w:t>
      </w:r>
      <w:r w:rsidR="00B041CD" w:rsidRPr="00B041CD">
        <w:rPr>
          <w:rFonts w:ascii="Times New Roman" w:eastAsia="Times New Roman" w:hAnsi="Times New Roman" w:cs="Times New Roman"/>
          <w:sz w:val="36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«Теміртау қаласының білім</w:t>
      </w:r>
      <w:r w:rsidR="00B041C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беру бөлімі» ММ Алғыс хатымен, мадақтамасымен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марапатталды.</w:t>
      </w:r>
    </w:p>
    <w:p w14:paraId="688FD676" w14:textId="77777777" w:rsidR="003B75EE" w:rsidRDefault="003B75EE" w:rsidP="003B75EE">
      <w:pPr>
        <w:spacing w:after="0" w:line="240" w:lineRule="auto"/>
        <w:rPr>
          <w:lang w:val="kk-KZ"/>
        </w:rPr>
        <w:sectPr w:rsidR="003B75EE" w:rsidSect="003B75E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71234CD9" w14:textId="4C1426FB" w:rsidR="003B75EE" w:rsidRDefault="003B75EE" w:rsidP="003B75EE">
      <w:pPr>
        <w:pStyle w:val="a3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137AC979" wp14:editId="56028BEF">
            <wp:extent cx="1647825" cy="2066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</w:p>
    <w:p w14:paraId="724814D1" w14:textId="77777777" w:rsidR="003B75EE" w:rsidRDefault="003B75EE" w:rsidP="003B75EE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ХИДИРБЕКОВА ПАЛИМША ТУРАРОВНА</w:t>
      </w:r>
    </w:p>
    <w:p w14:paraId="52539D05" w14:textId="77777777" w:rsidR="003B75EE" w:rsidRDefault="003B75EE" w:rsidP="003B75EE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География  пәні  мұғалімі</w:t>
      </w:r>
    </w:p>
    <w:p w14:paraId="6CBBB5D6" w14:textId="77777777" w:rsidR="003B75EE" w:rsidRDefault="003B75EE" w:rsidP="003B75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Педагог - модератор</w:t>
      </w:r>
    </w:p>
    <w:p w14:paraId="783BB798" w14:textId="77777777" w:rsidR="003B75EE" w:rsidRDefault="003B75EE" w:rsidP="003B75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Хидирбекова Палимша Тураровна 1967 жылы           29 қыркүйекте Өзбекстан Республикасы Науаий облысы Кенимех ауданында дүниеге келген. 1991 жылы Алишер Науаий атындағы СамГУ география пәні мамандығын бітірген.  Қазіргі таңда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Теміртау қаласы  №4 жалпы білім беретін мектебінде география пәні мұғалімі ретінде жұмыс істейді. </w:t>
      </w:r>
    </w:p>
    <w:p w14:paraId="25FF2EF1" w14:textId="77777777" w:rsidR="003B75EE" w:rsidRDefault="003B75EE" w:rsidP="003B75E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  <w:sectPr w:rsidR="003B75EE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2640" w:space="720"/>
            <w:col w:w="6000"/>
          </w:cols>
        </w:sectPr>
      </w:pPr>
    </w:p>
    <w:p w14:paraId="49B89C9B" w14:textId="77777777" w:rsidR="003B75EE" w:rsidRDefault="003B75EE" w:rsidP="003B75EE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  <w:lang w:val="kk-KZ"/>
        </w:rPr>
      </w:pPr>
      <w:r>
        <w:rPr>
          <w:rFonts w:asciiTheme="majorBidi" w:hAnsiTheme="majorBidi" w:cstheme="majorBidi"/>
          <w:sz w:val="28"/>
          <w:szCs w:val="28"/>
          <w:lang w:val="kk-KZ"/>
        </w:rPr>
        <w:t xml:space="preserve">Хидирбекова Палимша Тураровна - </w:t>
      </w:r>
      <w:r>
        <w:rPr>
          <w:rFonts w:asciiTheme="majorBidi" w:hAnsiTheme="majorBidi" w:cstheme="majorBidi"/>
          <w:color w:val="000000"/>
          <w:sz w:val="28"/>
          <w:szCs w:val="28"/>
          <w:lang w:val="kk-KZ"/>
        </w:rPr>
        <w:t>мектепте өз бойындағы еңбекқорлығымен, білім беруге деген ынтасыменен ерекшеленетін ұстаздардың бірі. Оқушылардың білім сапасын көтеру мақсатында ақпараттық-коммуникативтік технологияны кең пайдалана біледі.</w:t>
      </w:r>
      <w:r>
        <w:rPr>
          <w:rFonts w:asciiTheme="majorBidi" w:eastAsia="Calibri" w:hAnsiTheme="majorBidi" w:cstheme="majorBidi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</w:t>
      </w:r>
    </w:p>
    <w:p w14:paraId="63D6DCE1" w14:textId="26D2919B" w:rsidR="003B75EE" w:rsidRDefault="003B75EE" w:rsidP="003B75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  <w:sectPr w:rsidR="003B75E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 xml:space="preserve">      2019-2021 жылдары география пәнінен  қалалық және облыстық олимпиада мен зерттеу жобаларының қалалық ғылыми практикалық конференциясына жүлдегер оқушы  дайындағаны үшін,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«Теміртау қаласының білім  беру бөлімі» ММ Алғыс хатымен марапатталды</w:t>
      </w:r>
      <w:r w:rsidR="00D766D9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44E49122" w14:textId="77777777" w:rsidR="003B75EE" w:rsidRDefault="003B75EE" w:rsidP="003B75E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  <w:sectPr w:rsidR="003B75E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558A946D" w14:textId="154FCDE6" w:rsidR="008038E1" w:rsidRPr="003B75EE" w:rsidRDefault="003B75EE" w:rsidP="003B75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3300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613F808" wp14:editId="4B8048B0">
            <wp:simplePos x="0" y="0"/>
            <wp:positionH relativeFrom="column">
              <wp:posOffset>-47625</wp:posOffset>
            </wp:positionH>
            <wp:positionV relativeFrom="paragraph">
              <wp:posOffset>216535</wp:posOffset>
            </wp:positionV>
            <wp:extent cx="1483995" cy="2000250"/>
            <wp:effectExtent l="0" t="0" r="0" b="0"/>
            <wp:wrapSquare wrapText="bothSides"/>
            <wp:docPr id="8" name="Рисунок 8" descr="C:\Users\USER\Desktop\м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Desktop\мое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2" t="10139" r="47129" b="55687"/>
                    <a:stretch/>
                  </pic:blipFill>
                  <pic:spPr bwMode="auto">
                    <a:xfrm>
                      <a:off x="0" y="0"/>
                      <a:ext cx="148399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2F993A" w14:textId="3B24FECD" w:rsidR="00F0085B" w:rsidRDefault="00F0085B" w:rsidP="00F0085B">
      <w:pPr>
        <w:spacing w:after="0" w:line="20" w:lineRule="atLeast"/>
        <w:jc w:val="center"/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БУЛАТОВА ТАЗАГУЛЬ КАДЫРОВНА</w:t>
      </w:r>
    </w:p>
    <w:p w14:paraId="7816473E" w14:textId="77777777" w:rsidR="00A37BED" w:rsidRDefault="00A37BED" w:rsidP="00A37B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 </w:t>
      </w:r>
      <w:r w:rsidR="00F0085B">
        <w:rPr>
          <w:rFonts w:ascii="Times New Roman" w:hAnsi="Times New Roman" w:cs="Times New Roman"/>
          <w:b/>
          <w:iCs/>
          <w:sz w:val="28"/>
          <w:szCs w:val="28"/>
          <w:lang w:val="kk-KZ"/>
        </w:rPr>
        <w:t>Химия пәні мұғалімі</w:t>
      </w:r>
      <w:r w:rsidRPr="00A37BE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14:paraId="09B81B6D" w14:textId="77777777" w:rsidR="00A37BED" w:rsidRPr="00A37BED" w:rsidRDefault="001B3644" w:rsidP="00A37B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Педагог-модератор</w:t>
      </w:r>
    </w:p>
    <w:p w14:paraId="7700C87C" w14:textId="77777777" w:rsidR="00F0085B" w:rsidRDefault="00F0085B" w:rsidP="00A37BED">
      <w:pPr>
        <w:spacing w:after="0" w:line="20" w:lineRule="atLeast"/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</w:p>
    <w:p w14:paraId="74183D79" w14:textId="77777777" w:rsidR="00F0085B" w:rsidRPr="00533000" w:rsidRDefault="00F0085B" w:rsidP="00F0085B">
      <w:pPr>
        <w:spacing w:after="0" w:line="20" w:lineRule="atLeast"/>
        <w:ind w:firstLine="426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Булатова Тазагуль Кадыровна </w:t>
      </w:r>
      <w:r w:rsidRPr="00533000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20 мамыр 1986 жылы Қарағанды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облысы Нұра ауданы Киевка кен</w:t>
      </w:r>
      <w:r w:rsidRPr="00533000">
        <w:rPr>
          <w:rFonts w:ascii="Times New Roman" w:hAnsi="Times New Roman" w:cs="Times New Roman"/>
          <w:iCs/>
          <w:sz w:val="28"/>
          <w:szCs w:val="28"/>
          <w:lang w:val="kk-KZ"/>
        </w:rPr>
        <w:t>тінде дүниеге келген. 2008 жылы Қарағанды қаласы Е.А.Бөкетов  атындағы ҚарМУ  химия және биология  м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амандығы бойынша бітіріп, </w:t>
      </w:r>
      <w:r w:rsidRPr="00533000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2009 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оқу жылынан бастап </w:t>
      </w:r>
      <w:r w:rsidRPr="0025551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Теміртау қаласы  №4 </w:t>
      </w:r>
      <w:r w:rsidR="00A37BE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жалпы білім беретін </w:t>
      </w:r>
      <w:r w:rsidRPr="0025551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мектебінде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химия пәні мұғалімі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болып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жұмыс істейді</w:t>
      </w:r>
      <w:r w:rsidRPr="00533000">
        <w:rPr>
          <w:rFonts w:ascii="Times New Roman" w:hAnsi="Times New Roman" w:cs="Times New Roman"/>
          <w:iCs/>
          <w:sz w:val="28"/>
          <w:szCs w:val="28"/>
          <w:lang w:val="kk-KZ"/>
        </w:rPr>
        <w:t>.</w:t>
      </w:r>
    </w:p>
    <w:p w14:paraId="60FB31AF" w14:textId="77777777" w:rsidR="00F0085B" w:rsidRDefault="00F0085B" w:rsidP="00F0085B">
      <w:pPr>
        <w:spacing w:after="0" w:line="2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533000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2015  жылы  үшінші базалық  деңгей бағдарламасы бойынша «Өрлеу» біліктілікті арттыру ұлттық орталығы» акционерлік қоғамының филиалы Қарағанды облысы бойынша педагогикалық қызметкерлердің біліктілігін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арттыру институты өткізген курсын, 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>2016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жылы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Педагогикалық шеберлік орталығы әзірлеген «Тәжірибедегі рефлексия» атты мектеп тренері оқыту курсы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н,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2018 жылы </w:t>
      </w:r>
      <w:r w:rsidRPr="0053300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>Ағылшын тілін пәнге енгізу» курсының B1 level, TKT: Content and Language Integrated Learning деңгейін бітір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ді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Жыл сайын оқушыларды білім сайыстарына сапалы дайындап, жүлдегерлер қатарын толықтыруда. 201</w:t>
      </w:r>
      <w:r w:rsidR="00A37BED" w:rsidRPr="00A37BED"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-20</w:t>
      </w:r>
      <w:r w:rsidR="00A37BED">
        <w:rPr>
          <w:rFonts w:ascii="Times New Roman" w:eastAsia="Times New Roman" w:hAnsi="Times New Roman" w:cs="Times New Roman"/>
          <w:sz w:val="28"/>
          <w:szCs w:val="28"/>
          <w:lang w:val="kk-KZ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жылдар аралығында жеңімпаз оқушыларды дайындағаны үшін «Теміртау қаласының білім беру бөлімі» ММ Алғыс хатымен</w:t>
      </w: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марапатталды.</w:t>
      </w:r>
    </w:p>
    <w:p w14:paraId="4903CC97" w14:textId="77777777" w:rsidR="003B75EE" w:rsidRDefault="003B75EE" w:rsidP="003B75EE">
      <w:pPr>
        <w:spacing w:after="0" w:line="240" w:lineRule="auto"/>
        <w:rPr>
          <w:lang w:val="kk-KZ"/>
        </w:rPr>
      </w:pPr>
    </w:p>
    <w:p w14:paraId="0F2B56A3" w14:textId="6A89F188" w:rsidR="00FC52A4" w:rsidRDefault="00FC52A4" w:rsidP="003B75EE">
      <w:pPr>
        <w:spacing w:after="0" w:line="240" w:lineRule="auto"/>
        <w:rPr>
          <w:lang w:val="kk-KZ"/>
        </w:rPr>
        <w:sectPr w:rsidR="00FC52A4" w:rsidSect="003B75EE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1C8418D8" w14:textId="31CCA30F" w:rsidR="00FC52A4" w:rsidRDefault="00FC52A4" w:rsidP="00FC52A4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3EBCE189" wp14:editId="3618A54B">
            <wp:extent cx="1714500" cy="1895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D496" w14:textId="77777777" w:rsidR="00FC52A4" w:rsidRDefault="00FC52A4" w:rsidP="00FC52A4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АБЗАЛБЕКОВА САНДУГАШ КУМИСБЕКОВНА</w:t>
      </w:r>
    </w:p>
    <w:p w14:paraId="7E1D4838" w14:textId="77777777" w:rsidR="00FC52A4" w:rsidRDefault="00FC52A4" w:rsidP="00FC52A4">
      <w:pPr>
        <w:pStyle w:val="a3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Биология  пәні  мұғалімі</w:t>
      </w:r>
    </w:p>
    <w:p w14:paraId="4468825B" w14:textId="77777777" w:rsidR="00FC52A4" w:rsidRDefault="00FC52A4" w:rsidP="00FC52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Педагог - модератор</w:t>
      </w:r>
    </w:p>
    <w:p w14:paraId="12984700" w14:textId="77777777" w:rsidR="00FC52A4" w:rsidRDefault="00FC52A4" w:rsidP="00FC5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  <w:sectPr w:rsidR="00FC52A4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2640" w:space="720"/>
            <w:col w:w="6000"/>
          </w:cols>
        </w:sectPr>
      </w:pPr>
      <w:r>
        <w:rPr>
          <w:rFonts w:ascii="Times New Roman" w:hAnsi="Times New Roman"/>
          <w:sz w:val="28"/>
          <w:szCs w:val="28"/>
          <w:lang w:val="kk-KZ"/>
        </w:rPr>
        <w:t xml:space="preserve">Абзалбекова Сандугаш Кумисбековна 1984 жылы           10 ақпанда Қазақстан Республикасы, Қарағанды облысы, Ақтоғай ауданында  дүниеге келген. 2007 жылы Қарағанды Мемлекеттік Университетін  бітірген.  Қазіргі таңда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Теміртау </w:t>
      </w:r>
    </w:p>
    <w:p w14:paraId="76E88897" w14:textId="77777777" w:rsidR="00FC52A4" w:rsidRDefault="00FC52A4" w:rsidP="00FC5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  <w:sectPr w:rsidR="00FC52A4" w:rsidSect="00FC52A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қаласы  №4 жалпы білім беретін мектебінде биология </w:t>
      </w:r>
    </w:p>
    <w:p w14:paraId="341B4DC1" w14:textId="77777777" w:rsidR="00FC52A4" w:rsidRDefault="00FC52A4" w:rsidP="00FC52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пәні мұғалімі ретінде жұмыс істейді. </w:t>
      </w:r>
    </w:p>
    <w:p w14:paraId="0D2F9765" w14:textId="1E7E0E26" w:rsidR="00FC52A4" w:rsidRDefault="00FC52A4" w:rsidP="00A24510">
      <w:p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     </w:t>
      </w:r>
      <w:r>
        <w:rPr>
          <w:rFonts w:asciiTheme="majorBidi" w:hAnsiTheme="majorBidi" w:cstheme="majorBidi"/>
          <w:sz w:val="28"/>
          <w:szCs w:val="28"/>
          <w:lang w:val="kk-KZ"/>
        </w:rPr>
        <w:t xml:space="preserve">Абзалбекова Сандугаш Кумисбековна – жаңа ақпараттық  коммуникациялық технологияларды жүйелі қолданатын, </w:t>
      </w:r>
      <w:r>
        <w:rPr>
          <w:rFonts w:asciiTheme="majorBidi" w:hAnsiTheme="majorBidi" w:cstheme="majorBidi"/>
          <w:color w:val="000000"/>
          <w:sz w:val="28"/>
          <w:szCs w:val="28"/>
          <w:lang w:val="kk-KZ"/>
        </w:rPr>
        <w:t>мектепте өз бойындағы еңбекқорлығымен, білім беруге деген ынтасыменен ерекшеленетін ұстаз.  Оқушылардың білім сапасын көтеру мақсатында ақпараттық-коммуникативтік технологияны кең пайдалана біледі.</w:t>
      </w:r>
      <w:r>
        <w:rPr>
          <w:rFonts w:asciiTheme="majorBidi" w:eastAsia="Calibri" w:hAnsiTheme="majorBidi" w:cstheme="majorBidi"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</w:t>
      </w:r>
    </w:p>
    <w:p w14:paraId="19951800" w14:textId="4300EA80" w:rsidR="00A24510" w:rsidRDefault="00FC52A4" w:rsidP="00A2451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2018-2022 жылдары биология  пәнінен  қалалық және облыстық олимпиада мен зерттеу жобаларының қалалық ғылыми практикалық конференциясына жүлдегер оқушы  дайындағаны үшін,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Қарағанды облысы біліктілікті арттыру орталығының Алғыс хатымен  және «Теміртау қаласының білім беру бөлімі» ММ Алғыс хаттармен марапатталған.  Қалалық пән олимпиадалар мен ғылыми практикалық  конференциясына әділқазы </w:t>
      </w:r>
      <w:r w:rsidR="00A24510">
        <w:rPr>
          <w:rFonts w:ascii="Times New Roman" w:eastAsia="Times New Roman" w:hAnsi="Times New Roman" w:cs="Times New Roman"/>
          <w:sz w:val="28"/>
          <w:szCs w:val="28"/>
          <w:lang w:val="kk-KZ"/>
        </w:rPr>
        <w:t>алқасының мүшесі.</w:t>
      </w:r>
    </w:p>
    <w:p w14:paraId="153106BF" w14:textId="77777777" w:rsidR="00A24510" w:rsidRDefault="00A24510" w:rsidP="00A2451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</w:pPr>
    </w:p>
    <w:p w14:paraId="29FE981C" w14:textId="77777777" w:rsidR="00A24510" w:rsidRDefault="00A24510" w:rsidP="00A2451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  <w:sectPr w:rsidR="00A24510" w:rsidSect="00A245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4D44E0" w14:textId="77777777" w:rsidR="00A24510" w:rsidRDefault="00A24510" w:rsidP="00A2451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590B46D8" wp14:editId="54385200">
            <wp:extent cx="1571625" cy="1885950"/>
            <wp:effectExtent l="0" t="0" r="0" b="0"/>
            <wp:docPr id="16" name="Рисунок 12" descr="C:\Users\user\Desktop\15edab4b-134f-4c7d-b9cd-9491f1f5f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5edab4b-134f-4c7d-b9cd-9491f1f5f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73" cy="188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97AAE" w14:textId="77777777" w:rsidR="00A24510" w:rsidRDefault="00A24510" w:rsidP="00A2451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</w:pPr>
    </w:p>
    <w:p w14:paraId="3757FB79" w14:textId="18B494B4" w:rsidR="00A24510" w:rsidRDefault="00A24510" w:rsidP="00A24510">
      <w:pPr>
        <w:spacing w:after="0"/>
        <w:jc w:val="center"/>
        <w:rPr>
          <w:rFonts w:ascii="Times New Roman" w:hAnsi="Times New Roman" w:cs="Times New Roman"/>
          <w:sz w:val="44"/>
          <w:lang w:val="kk-KZ"/>
        </w:rPr>
      </w:pPr>
      <w:r w:rsidRPr="0025438C"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  <w:t>Аб</w:t>
      </w:r>
      <w:r w:rsidRPr="0025438C">
        <w:rPr>
          <w:rFonts w:ascii="Times New Roman" w:hAnsi="Times New Roman" w:cs="Times New Roman"/>
          <w:b/>
          <w:sz w:val="28"/>
          <w:szCs w:val="20"/>
          <w:lang w:val="kk-KZ"/>
        </w:rPr>
        <w:t>у</w:t>
      </w:r>
      <w:r w:rsidRPr="0025438C"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  <w:t>ова Г</w:t>
      </w:r>
      <w:r w:rsidRPr="0025438C">
        <w:rPr>
          <w:rFonts w:ascii="Times New Roman" w:hAnsi="Times New Roman" w:cs="Times New Roman"/>
          <w:b/>
          <w:sz w:val="28"/>
          <w:szCs w:val="20"/>
          <w:lang w:val="kk-KZ"/>
        </w:rPr>
        <w:t>у</w:t>
      </w:r>
      <w:r w:rsidRPr="0025438C"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  <w:t>лсана Сейтжановна</w:t>
      </w:r>
    </w:p>
    <w:p w14:paraId="45573057" w14:textId="77777777" w:rsidR="00A24510" w:rsidRDefault="00A24510" w:rsidP="00A24510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Химия пәні мұғалімі</w:t>
      </w:r>
    </w:p>
    <w:p w14:paraId="3CE65C36" w14:textId="77777777" w:rsidR="00A24510" w:rsidRDefault="00A24510" w:rsidP="00A24510">
      <w:pPr>
        <w:spacing w:after="0"/>
        <w:jc w:val="center"/>
        <w:rPr>
          <w:rFonts w:ascii="Times New Roman" w:hAnsi="Times New Roman" w:cs="Times New Roman"/>
          <w:sz w:val="32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Магистр</w:t>
      </w:r>
    </w:p>
    <w:p w14:paraId="6C6C5EF4" w14:textId="61A68F4C" w:rsidR="00A24510" w:rsidRDefault="00A24510" w:rsidP="00A24510">
      <w:pPr>
        <w:jc w:val="both"/>
        <w:rPr>
          <w:rFonts w:ascii="Times New Roman" w:hAnsi="Times New Roman" w:cs="Times New Roman"/>
          <w:sz w:val="32"/>
          <w:lang w:val="kk-KZ"/>
        </w:rPr>
        <w:sectPr w:rsidR="00A24510" w:rsidSect="00A24510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2640" w:space="720"/>
            <w:col w:w="6000"/>
          </w:cols>
          <w:docGrid w:linePitch="360"/>
        </w:sectPr>
      </w:pPr>
      <w:r w:rsidRPr="0025438C">
        <w:rPr>
          <w:rFonts w:ascii="Times New Roman" w:hAnsi="Times New Roman" w:cs="Times New Roman"/>
          <w:sz w:val="32"/>
          <w:lang w:val="kk-KZ"/>
        </w:rPr>
        <w:t>1996</w:t>
      </w:r>
      <w:r>
        <w:rPr>
          <w:rFonts w:ascii="Times New Roman" w:hAnsi="Times New Roman" w:cs="Times New Roman"/>
          <w:sz w:val="32"/>
          <w:lang w:val="kk-KZ"/>
        </w:rPr>
        <w:t xml:space="preserve"> </w:t>
      </w:r>
      <w:r w:rsidRPr="0025438C">
        <w:rPr>
          <w:rFonts w:ascii="Times New Roman" w:hAnsi="Times New Roman" w:cs="Times New Roman"/>
          <w:sz w:val="32"/>
          <w:lang w:val="kk-KZ"/>
        </w:rPr>
        <w:t>ж</w:t>
      </w:r>
      <w:r>
        <w:rPr>
          <w:rFonts w:ascii="Times New Roman" w:hAnsi="Times New Roman" w:cs="Times New Roman"/>
          <w:sz w:val="32"/>
          <w:lang w:val="kk-KZ"/>
        </w:rPr>
        <w:t>ылы</w:t>
      </w:r>
      <w:r w:rsidRPr="0025438C">
        <w:rPr>
          <w:rFonts w:ascii="Times New Roman" w:hAnsi="Times New Roman" w:cs="Times New Roman"/>
          <w:sz w:val="32"/>
          <w:lang w:val="kk-KZ"/>
        </w:rPr>
        <w:t xml:space="preserve"> 18</w:t>
      </w:r>
      <w:r>
        <w:rPr>
          <w:rFonts w:ascii="Times New Roman" w:hAnsi="Times New Roman" w:cs="Times New Roman"/>
          <w:sz w:val="32"/>
          <w:lang w:val="kk-KZ"/>
        </w:rPr>
        <w:t xml:space="preserve"> </w:t>
      </w:r>
      <w:r w:rsidRPr="0025438C">
        <w:rPr>
          <w:rFonts w:ascii="Times New Roman" w:hAnsi="Times New Roman" w:cs="Times New Roman"/>
          <w:sz w:val="32"/>
          <w:lang w:val="kk-KZ"/>
        </w:rPr>
        <w:t>маусым</w:t>
      </w:r>
      <w:r>
        <w:rPr>
          <w:rFonts w:ascii="Times New Roman" w:hAnsi="Times New Roman" w:cs="Times New Roman"/>
          <w:sz w:val="32"/>
          <w:lang w:val="kk-KZ"/>
        </w:rPr>
        <w:t>да</w:t>
      </w:r>
      <w:r w:rsidRPr="0025438C">
        <w:rPr>
          <w:rFonts w:ascii="Times New Roman" w:hAnsi="Times New Roman" w:cs="Times New Roman"/>
          <w:sz w:val="32"/>
          <w:lang w:val="kk-KZ"/>
        </w:rPr>
        <w:t xml:space="preserve"> Өзбекстан</w:t>
      </w:r>
      <w:r>
        <w:rPr>
          <w:rFonts w:ascii="Times New Roman" w:hAnsi="Times New Roman" w:cs="Times New Roman"/>
          <w:sz w:val="32"/>
          <w:lang w:val="kk-KZ"/>
        </w:rPr>
        <w:t xml:space="preserve"> Республикасы </w:t>
      </w:r>
      <w:r w:rsidRPr="0025438C">
        <w:rPr>
          <w:rFonts w:ascii="Times New Roman" w:hAnsi="Times New Roman" w:cs="Times New Roman"/>
          <w:sz w:val="32"/>
          <w:lang w:val="kk-KZ"/>
        </w:rPr>
        <w:t>Навоий облысы Тамдыбұлақ ауданында дүниеге келген.</w:t>
      </w:r>
      <w:r>
        <w:rPr>
          <w:rFonts w:ascii="Times New Roman" w:hAnsi="Times New Roman" w:cs="Times New Roman"/>
          <w:sz w:val="32"/>
          <w:lang w:val="kk-KZ"/>
        </w:rPr>
        <w:t xml:space="preserve">                                                                 </w:t>
      </w:r>
      <w:r w:rsidRPr="0025438C">
        <w:rPr>
          <w:rFonts w:ascii="Times New Roman" w:hAnsi="Times New Roman" w:cs="Times New Roman"/>
          <w:sz w:val="32"/>
          <w:lang w:val="kk-KZ"/>
        </w:rPr>
        <w:t>2013ж Шахтинск қаласы Ә.Бөкейханов атындағы мектеп-лицейді тәмәмдады.</w:t>
      </w:r>
    </w:p>
    <w:p w14:paraId="5150D231" w14:textId="77777777" w:rsidR="00A24510" w:rsidRPr="003B75EE" w:rsidRDefault="00A24510" w:rsidP="00A24510">
      <w:pPr>
        <w:rPr>
          <w:rFonts w:ascii="Times New Roman" w:hAnsi="Times New Roman" w:cs="Times New Roman"/>
          <w:sz w:val="32"/>
          <w:lang w:val="kk-KZ"/>
        </w:rPr>
        <w:sectPr w:rsidR="00A24510" w:rsidRPr="003B75EE" w:rsidSect="003B75E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25438C">
        <w:rPr>
          <w:rFonts w:ascii="Times New Roman" w:hAnsi="Times New Roman" w:cs="Times New Roman"/>
          <w:sz w:val="32"/>
          <w:lang w:val="kk-KZ"/>
        </w:rPr>
        <w:t>2013-2017 ҚарМТУ бітірді, 2018-2020ж магистратура ҚарМТУ.</w:t>
      </w:r>
      <w:r w:rsidRPr="0025438C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2022</w:t>
      </w:r>
      <w:r w:rsidRPr="00533000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жылд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ан бастап </w:t>
      </w:r>
      <w:r w:rsidRPr="0025551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Теміртау қаласы  №4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жалпы білім беретін </w:t>
      </w:r>
      <w:r w:rsidRPr="0025551F">
        <w:rPr>
          <w:rFonts w:ascii="Times New Roman" w:eastAsia="Times New Roman" w:hAnsi="Times New Roman" w:cs="Times New Roman"/>
          <w:sz w:val="28"/>
          <w:szCs w:val="28"/>
          <w:lang w:val="kk-KZ"/>
        </w:rPr>
        <w:t>мектебінде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химия пәні мұғалімі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болып</w:t>
      </w:r>
      <w:r w:rsidRPr="0053300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жұмыс істейді</w:t>
      </w:r>
    </w:p>
    <w:p w14:paraId="249C7220" w14:textId="77777777" w:rsidR="00A24510" w:rsidRPr="00533000" w:rsidRDefault="00A24510" w:rsidP="00A24510">
      <w:pPr>
        <w:spacing w:after="0" w:line="20" w:lineRule="atLeast"/>
        <w:ind w:firstLine="426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533000">
        <w:rPr>
          <w:rFonts w:ascii="Times New Roman" w:hAnsi="Times New Roman" w:cs="Times New Roman"/>
          <w:iCs/>
          <w:sz w:val="28"/>
          <w:szCs w:val="28"/>
          <w:lang w:val="kk-KZ"/>
        </w:rPr>
        <w:t>.</w:t>
      </w:r>
    </w:p>
    <w:p w14:paraId="319AB8B6" w14:textId="36AAFF27" w:rsidR="003B75EE" w:rsidRPr="00FC52A4" w:rsidRDefault="003B75EE" w:rsidP="00A245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  <w:sectPr w:rsidR="003B75EE" w:rsidRPr="00FC52A4" w:rsidSect="00FC52A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17ACF4E3" w14:textId="08C13983" w:rsidR="003B75EE" w:rsidRDefault="003B75EE" w:rsidP="00FC52A4">
      <w:pPr>
        <w:pStyle w:val="a3"/>
        <w:rPr>
          <w:rFonts w:ascii="Times New Roman" w:hAnsi="Times New Roman"/>
          <w:b/>
          <w:sz w:val="28"/>
          <w:szCs w:val="28"/>
          <w:lang w:val="kk-KZ"/>
        </w:rPr>
        <w:sectPr w:rsidR="003B75EE" w:rsidSect="00FC52A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79CFC5D2" w14:textId="77777777" w:rsidR="003B75EE" w:rsidRDefault="003B75EE" w:rsidP="003B75E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  <w:sectPr w:rsidR="003B75EE" w:rsidSect="00FC52A4">
          <w:type w:val="continuous"/>
          <w:pgSz w:w="12240" w:h="15840"/>
          <w:pgMar w:top="1440" w:right="1440" w:bottom="1440" w:left="1440" w:header="720" w:footer="720" w:gutter="0"/>
          <w:cols w:space="720"/>
        </w:sectPr>
      </w:pPr>
    </w:p>
    <w:p w14:paraId="7F562F39" w14:textId="2D891F2A" w:rsidR="00FC52A4" w:rsidRDefault="00FC52A4" w:rsidP="00FC52A4">
      <w:pPr>
        <w:spacing w:after="0" w:line="20" w:lineRule="atLeast"/>
        <w:jc w:val="both"/>
        <w:rPr>
          <w:rFonts w:ascii="Times New Roman" w:hAnsi="Times New Roman" w:cs="Times New Roman"/>
          <w:sz w:val="28"/>
          <w:szCs w:val="28"/>
          <w:lang w:val="kk-KZ"/>
        </w:rPr>
        <w:sectPr w:rsidR="00FC52A4" w:rsidSect="00A245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3783B5" w14:textId="35F2C8E8" w:rsidR="00A24510" w:rsidRDefault="00A24510" w:rsidP="00E71E47">
      <w:pPr>
        <w:tabs>
          <w:tab w:val="left" w:pos="3585"/>
        </w:tabs>
        <w:rPr>
          <w:lang w:val="kk-KZ"/>
        </w:rPr>
      </w:pPr>
    </w:p>
    <w:p w14:paraId="700870FD" w14:textId="54A4251B" w:rsidR="00F0085B" w:rsidRPr="00E71E47" w:rsidRDefault="00E71E47" w:rsidP="00E71E47">
      <w:pPr>
        <w:tabs>
          <w:tab w:val="left" w:pos="3585"/>
        </w:tabs>
        <w:rPr>
          <w:lang w:val="kk-KZ"/>
        </w:rPr>
      </w:pPr>
      <w:r>
        <w:rPr>
          <w:lang w:val="kk-KZ"/>
        </w:rPr>
        <w:tab/>
      </w:r>
    </w:p>
    <w:p w14:paraId="1B42EC51" w14:textId="77777777" w:rsidR="003B75EE" w:rsidRDefault="003B75EE" w:rsidP="0025438C">
      <w:pPr>
        <w:spacing w:after="0"/>
        <w:rPr>
          <w:rFonts w:ascii="Times New Roman" w:hAnsi="Times New Roman" w:cs="Times New Roman"/>
          <w:sz w:val="32"/>
          <w:lang w:val="kk-KZ"/>
        </w:rPr>
        <w:sectPr w:rsidR="003B75EE" w:rsidSect="00A24510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C35406" w14:textId="351F83D5" w:rsidR="003B75EE" w:rsidRPr="00FC52A4" w:rsidRDefault="003B75EE" w:rsidP="003B75EE">
      <w:pPr>
        <w:spacing w:after="0"/>
        <w:rPr>
          <w:rFonts w:ascii="Times New Roman" w:hAnsi="Times New Roman" w:cs="Times New Roman"/>
          <w:sz w:val="32"/>
          <w:lang w:val="kk-KZ"/>
        </w:rPr>
      </w:pPr>
    </w:p>
    <w:p w14:paraId="610130CF" w14:textId="6BC828B8" w:rsidR="00A24510" w:rsidRDefault="00A24510" w:rsidP="003B75E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</w:pPr>
    </w:p>
    <w:p w14:paraId="5B37191C" w14:textId="77777777" w:rsidR="00A24510" w:rsidRDefault="00A24510" w:rsidP="003B75EE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</w:pPr>
    </w:p>
    <w:p w14:paraId="707AC34A" w14:textId="77777777" w:rsidR="00A24510" w:rsidRDefault="00A24510" w:rsidP="00A2451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0"/>
          <w:lang w:val="kk-KZ"/>
        </w:rPr>
      </w:pPr>
    </w:p>
    <w:p w14:paraId="17E76298" w14:textId="77777777" w:rsidR="00A24510" w:rsidRDefault="00A24510" w:rsidP="003B75EE">
      <w:pPr>
        <w:rPr>
          <w:rFonts w:ascii="Times New Roman" w:hAnsi="Times New Roman" w:cs="Times New Roman"/>
          <w:sz w:val="32"/>
          <w:lang w:val="kk-KZ"/>
        </w:rPr>
        <w:sectPr w:rsidR="00A24510" w:rsidSect="003B75E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2A7A9E" w14:textId="77777777" w:rsidR="00F0085B" w:rsidRPr="0025438C" w:rsidRDefault="00F0085B" w:rsidP="0025438C">
      <w:pPr>
        <w:ind w:firstLine="720"/>
        <w:rPr>
          <w:rFonts w:ascii="Times New Roman" w:hAnsi="Times New Roman" w:cs="Times New Roman"/>
          <w:sz w:val="32"/>
          <w:lang w:val="kk-KZ"/>
        </w:rPr>
      </w:pPr>
    </w:p>
    <w:p w14:paraId="6DAEF422" w14:textId="77777777" w:rsidR="00F0085B" w:rsidRDefault="00F0085B" w:rsidP="00F0085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BD8BC8D" w14:textId="77777777" w:rsidR="00F0085B" w:rsidRDefault="00F0085B" w:rsidP="00F0085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4C66554" w14:textId="77777777" w:rsidR="00F0085B" w:rsidRDefault="00F0085B" w:rsidP="0083057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en-US" w:bidi="he-IL"/>
        </w:rPr>
        <w:sectPr w:rsidR="00F0085B" w:rsidSect="00AA195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2A4E4F" w14:textId="77777777" w:rsidR="00F0085B" w:rsidRDefault="00F0085B" w:rsidP="0083057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en-US" w:bidi="he-IL"/>
        </w:rPr>
      </w:pPr>
    </w:p>
    <w:p w14:paraId="440B2436" w14:textId="77777777" w:rsidR="00190F53" w:rsidRDefault="00190F53" w:rsidP="00AA195F">
      <w:pPr>
        <w:pStyle w:val="a3"/>
        <w:jc w:val="both"/>
        <w:rPr>
          <w:rFonts w:asciiTheme="majorBidi" w:hAnsiTheme="majorBidi" w:cstheme="majorBidi"/>
          <w:bCs/>
          <w:sz w:val="28"/>
          <w:szCs w:val="28"/>
          <w:lang w:val="kk-KZ"/>
        </w:rPr>
        <w:sectPr w:rsidR="00190F53" w:rsidSect="002E57F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78FAAA" w14:textId="77777777" w:rsidR="00223149" w:rsidRPr="00223149" w:rsidRDefault="00223149" w:rsidP="0083057E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</w:p>
    <w:p w14:paraId="0E353DCD" w14:textId="77777777" w:rsidR="00223149" w:rsidRPr="00223149" w:rsidRDefault="00223149" w:rsidP="00223149">
      <w:pPr>
        <w:shd w:val="clear" w:color="auto" w:fill="FFFFFF"/>
        <w:spacing w:after="0" w:line="315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val="kk-KZ" w:eastAsia="en-US" w:bidi="he-IL"/>
        </w:rPr>
        <w:t> </w:t>
      </w:r>
    </w:p>
    <w:p w14:paraId="2B90A6A2" w14:textId="77777777" w:rsidR="00223149" w:rsidRPr="00223149" w:rsidRDefault="00223149" w:rsidP="00223149">
      <w:pPr>
        <w:shd w:val="clear" w:color="auto" w:fill="FFFFFF"/>
        <w:spacing w:after="0" w:line="315" w:lineRule="atLeast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val="kk-KZ" w:eastAsia="en-US" w:bidi="he-IL"/>
        </w:rPr>
        <w:t> </w:t>
      </w:r>
    </w:p>
    <w:p w14:paraId="6755616D" w14:textId="77777777" w:rsidR="00223149" w:rsidRPr="004A71F0" w:rsidRDefault="00223149" w:rsidP="0083057E">
      <w:pPr>
        <w:shd w:val="clear" w:color="auto" w:fill="FFFFFF"/>
        <w:spacing w:after="0" w:line="315" w:lineRule="atLeast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518784DD" w14:textId="77777777" w:rsidR="00223149" w:rsidRPr="004A71F0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5700EC33" w14:textId="77777777" w:rsidR="00223149" w:rsidRPr="004A71F0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5972392B" w14:textId="77777777" w:rsidR="00223149" w:rsidRPr="004A71F0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0E07FBE5" w14:textId="77777777" w:rsidR="00223149" w:rsidRPr="004A71F0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6357286D" w14:textId="77777777" w:rsidR="00223149" w:rsidRPr="004A71F0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21B6CC32" w14:textId="77777777" w:rsidR="00223149" w:rsidRPr="004A71F0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7CC45188" w14:textId="77777777" w:rsidR="00223149" w:rsidRPr="004A71F0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1278D787" w14:textId="77777777" w:rsidR="00223149" w:rsidRPr="004A71F0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40F1191B" w14:textId="77777777" w:rsidR="00223149" w:rsidRPr="004A71F0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7C5CEA16" w14:textId="77777777" w:rsidR="00223149" w:rsidRPr="00223149" w:rsidRDefault="00223149" w:rsidP="00223149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138D4090" w14:textId="77777777" w:rsidR="00223149" w:rsidRPr="00223149" w:rsidRDefault="00223149" w:rsidP="0083057E">
      <w:pPr>
        <w:shd w:val="clear" w:color="auto" w:fill="FFFFFF"/>
        <w:spacing w:after="0" w:line="240" w:lineRule="auto"/>
        <w:ind w:firstLine="567"/>
        <w:jc w:val="both"/>
        <w:rPr>
          <w:rFonts w:ascii="Open Sans" w:eastAsia="Times New Roman" w:hAnsi="Open Sans" w:cs="Open Sans"/>
          <w:color w:val="181818"/>
          <w:sz w:val="21"/>
          <w:szCs w:val="21"/>
          <w:lang w:val="kk-KZ" w:eastAsia="en-US" w:bidi="he-IL"/>
        </w:rPr>
      </w:pPr>
      <w:r w:rsidRPr="0022314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kk-KZ" w:eastAsia="en-US" w:bidi="he-IL"/>
        </w:rPr>
        <w:t> </w:t>
      </w:r>
    </w:p>
    <w:p w14:paraId="2CF27D73" w14:textId="77777777" w:rsidR="00E43CC4" w:rsidRPr="00321F1E" w:rsidRDefault="00E43CC4" w:rsidP="00E43CC4">
      <w:pPr>
        <w:rPr>
          <w:lang w:val="kk-KZ"/>
        </w:rPr>
      </w:pPr>
    </w:p>
    <w:p w14:paraId="6DC373E6" w14:textId="77777777" w:rsidR="00116172" w:rsidRPr="00E43CC4" w:rsidRDefault="00116172" w:rsidP="00E07E07">
      <w:pPr>
        <w:rPr>
          <w:lang w:val="kk-KZ"/>
        </w:rPr>
      </w:pPr>
    </w:p>
    <w:sectPr w:rsidR="00116172" w:rsidRPr="00E43CC4" w:rsidSect="00E07E0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9047E" w14:textId="77777777" w:rsidR="00383CCA" w:rsidRDefault="00383CCA" w:rsidP="00501CA0">
      <w:pPr>
        <w:spacing w:after="0" w:line="240" w:lineRule="auto"/>
      </w:pPr>
      <w:r>
        <w:separator/>
      </w:r>
    </w:p>
  </w:endnote>
  <w:endnote w:type="continuationSeparator" w:id="0">
    <w:p w14:paraId="19701DF2" w14:textId="77777777" w:rsidR="00383CCA" w:rsidRDefault="00383CCA" w:rsidP="00501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34FD5" w14:textId="77777777" w:rsidR="00383CCA" w:rsidRDefault="00383CCA" w:rsidP="00501CA0">
      <w:pPr>
        <w:spacing w:after="0" w:line="240" w:lineRule="auto"/>
      </w:pPr>
      <w:r>
        <w:separator/>
      </w:r>
    </w:p>
  </w:footnote>
  <w:footnote w:type="continuationSeparator" w:id="0">
    <w:p w14:paraId="4E1FEE25" w14:textId="77777777" w:rsidR="00383CCA" w:rsidRDefault="00383CCA" w:rsidP="00501C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172"/>
    <w:rsid w:val="0000524B"/>
    <w:rsid w:val="00030A5E"/>
    <w:rsid w:val="00093CC9"/>
    <w:rsid w:val="00110BE2"/>
    <w:rsid w:val="00116172"/>
    <w:rsid w:val="00144A7D"/>
    <w:rsid w:val="00190F53"/>
    <w:rsid w:val="001B3644"/>
    <w:rsid w:val="001E387D"/>
    <w:rsid w:val="00212A95"/>
    <w:rsid w:val="00223149"/>
    <w:rsid w:val="00236AB6"/>
    <w:rsid w:val="0025438C"/>
    <w:rsid w:val="002E57F5"/>
    <w:rsid w:val="00383CCA"/>
    <w:rsid w:val="003B75EE"/>
    <w:rsid w:val="003D0E11"/>
    <w:rsid w:val="004208FB"/>
    <w:rsid w:val="004A71F0"/>
    <w:rsid w:val="004C7AC7"/>
    <w:rsid w:val="00501CA0"/>
    <w:rsid w:val="005B08A0"/>
    <w:rsid w:val="005C0A42"/>
    <w:rsid w:val="00627136"/>
    <w:rsid w:val="00652F5E"/>
    <w:rsid w:val="00681799"/>
    <w:rsid w:val="007049D9"/>
    <w:rsid w:val="00706942"/>
    <w:rsid w:val="00710401"/>
    <w:rsid w:val="007F7326"/>
    <w:rsid w:val="008038E1"/>
    <w:rsid w:val="0083057E"/>
    <w:rsid w:val="00871652"/>
    <w:rsid w:val="009746C8"/>
    <w:rsid w:val="0099519C"/>
    <w:rsid w:val="009B61BD"/>
    <w:rsid w:val="00A24510"/>
    <w:rsid w:val="00A37BED"/>
    <w:rsid w:val="00A44A80"/>
    <w:rsid w:val="00A504FC"/>
    <w:rsid w:val="00A8559E"/>
    <w:rsid w:val="00AA195F"/>
    <w:rsid w:val="00AC5CCE"/>
    <w:rsid w:val="00AD46C3"/>
    <w:rsid w:val="00B041CD"/>
    <w:rsid w:val="00CB6793"/>
    <w:rsid w:val="00D06920"/>
    <w:rsid w:val="00D766D9"/>
    <w:rsid w:val="00E07E07"/>
    <w:rsid w:val="00E43CC4"/>
    <w:rsid w:val="00E52782"/>
    <w:rsid w:val="00E71E47"/>
    <w:rsid w:val="00EE271B"/>
    <w:rsid w:val="00F0085B"/>
    <w:rsid w:val="00F025F9"/>
    <w:rsid w:val="00F93718"/>
    <w:rsid w:val="00FB04F4"/>
    <w:rsid w:val="00FC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50CC8"/>
  <w15:docId w15:val="{1B6F60D2-5531-446C-8660-1D392D6AC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6172"/>
    <w:pPr>
      <w:spacing w:after="200" w:line="276" w:lineRule="auto"/>
    </w:pPr>
    <w:rPr>
      <w:rFonts w:eastAsiaTheme="minorEastAsia"/>
      <w:lang w:val="ru-RU" w:eastAsia="ru-RU" w:bidi="ar-SA"/>
    </w:rPr>
  </w:style>
  <w:style w:type="paragraph" w:styleId="3">
    <w:name w:val="heading 3"/>
    <w:basedOn w:val="a"/>
    <w:link w:val="30"/>
    <w:uiPriority w:val="9"/>
    <w:qFormat/>
    <w:rsid w:val="002231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195F"/>
    <w:pPr>
      <w:spacing w:after="0" w:line="240" w:lineRule="auto"/>
    </w:pPr>
    <w:rPr>
      <w:rFonts w:eastAsiaTheme="minorEastAsia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rsid w:val="0022314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AC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5CCE"/>
    <w:rPr>
      <w:rFonts w:ascii="Tahoma" w:eastAsiaTheme="minorEastAsia" w:hAnsi="Tahoma" w:cs="Tahoma"/>
      <w:sz w:val="16"/>
      <w:szCs w:val="16"/>
      <w:lang w:val="ru-RU" w:eastAsia="ru-RU" w:bidi="ar-SA"/>
    </w:rPr>
  </w:style>
  <w:style w:type="paragraph" w:styleId="a6">
    <w:name w:val="header"/>
    <w:basedOn w:val="a"/>
    <w:link w:val="a7"/>
    <w:uiPriority w:val="99"/>
    <w:semiHidden/>
    <w:unhideWhenUsed/>
    <w:rsid w:val="00501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1CA0"/>
    <w:rPr>
      <w:rFonts w:eastAsiaTheme="minorEastAsia"/>
      <w:lang w:val="ru-RU" w:eastAsia="ru-RU" w:bidi="ar-SA"/>
    </w:rPr>
  </w:style>
  <w:style w:type="paragraph" w:styleId="a8">
    <w:name w:val="footer"/>
    <w:basedOn w:val="a"/>
    <w:link w:val="a9"/>
    <w:uiPriority w:val="99"/>
    <w:semiHidden/>
    <w:unhideWhenUsed/>
    <w:rsid w:val="00501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01CA0"/>
    <w:rPr>
      <w:rFonts w:eastAsiaTheme="minorEastAsia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CCF44-BA5E-4B4A-8E2C-144584A3C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1163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4мектеп-42</dc:creator>
  <cp:keywords/>
  <dc:description/>
  <cp:lastModifiedBy>4мектеп-42</cp:lastModifiedBy>
  <cp:revision>3</cp:revision>
  <dcterms:created xsi:type="dcterms:W3CDTF">2022-08-19T03:38:00Z</dcterms:created>
  <dcterms:modified xsi:type="dcterms:W3CDTF">2022-08-19T03:40:00Z</dcterms:modified>
</cp:coreProperties>
</file>